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EF7" w:rsidRPr="00442EF7" w:rsidRDefault="00442EF7" w:rsidP="00442EF7">
      <w:pPr>
        <w:spacing w:after="0"/>
        <w:ind w:left="120"/>
        <w:rPr>
          <w:rFonts w:ascii="Times New Roman" w:hAnsi="Times New Roman" w:cs="Times New Roman"/>
        </w:rPr>
      </w:pPr>
    </w:p>
    <w:p w:rsidR="00442EF7" w:rsidRPr="00442EF7" w:rsidRDefault="00442EF7" w:rsidP="00442EF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42EF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42EF7" w:rsidRPr="00442EF7" w:rsidRDefault="00442EF7" w:rsidP="00442EF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42EF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e77cb238-b035-4862-856e-2da683734eda"/>
      <w:r w:rsidRPr="00442EF7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442EF7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442EF7" w:rsidRPr="00442EF7" w:rsidRDefault="00442EF7" w:rsidP="00442EF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42EF7">
        <w:rPr>
          <w:rFonts w:ascii="Times New Roman" w:hAnsi="Times New Roman" w:cs="Times New Roman"/>
          <w:b/>
          <w:color w:val="000000"/>
          <w:sz w:val="28"/>
        </w:rPr>
        <w:t xml:space="preserve">‌Управление образования мэрии </w:t>
      </w:r>
      <w:r w:rsidRPr="00442EF7">
        <w:rPr>
          <w:rFonts w:ascii="Times New Roman" w:hAnsi="Times New Roman" w:cs="Times New Roman"/>
          <w:sz w:val="28"/>
        </w:rPr>
        <w:br/>
      </w:r>
      <w:bookmarkStart w:id="1" w:name="cace9e56-e8d4-4c6e-910e-d17bac9951b3"/>
      <w:r w:rsidRPr="00442EF7">
        <w:rPr>
          <w:rFonts w:ascii="Times New Roman" w:hAnsi="Times New Roman" w:cs="Times New Roman"/>
          <w:b/>
          <w:color w:val="000000"/>
          <w:sz w:val="28"/>
        </w:rPr>
        <w:t xml:space="preserve"> муниципального образования города Черкесска</w:t>
      </w:r>
      <w:bookmarkEnd w:id="1"/>
      <w:r w:rsidRPr="00442EF7">
        <w:rPr>
          <w:rFonts w:ascii="Times New Roman" w:hAnsi="Times New Roman" w:cs="Times New Roman"/>
          <w:b/>
          <w:color w:val="000000"/>
          <w:sz w:val="28"/>
        </w:rPr>
        <w:t>‌</w:t>
      </w:r>
      <w:r w:rsidRPr="00442EF7">
        <w:rPr>
          <w:rFonts w:ascii="Times New Roman" w:hAnsi="Times New Roman" w:cs="Times New Roman"/>
          <w:color w:val="000000"/>
          <w:sz w:val="28"/>
        </w:rPr>
        <w:t>​</w:t>
      </w:r>
    </w:p>
    <w:p w:rsidR="00442EF7" w:rsidRPr="00442EF7" w:rsidRDefault="00442EF7" w:rsidP="00442EF7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442EF7">
        <w:rPr>
          <w:rFonts w:ascii="Times New Roman" w:hAnsi="Times New Roman" w:cs="Times New Roman"/>
          <w:b/>
          <w:color w:val="000000"/>
          <w:sz w:val="28"/>
        </w:rPr>
        <w:t>МКОУ "Гимназия №13  г. Черкесска"</w:t>
      </w:r>
    </w:p>
    <w:p w:rsidR="00442EF7" w:rsidRPr="00442EF7" w:rsidRDefault="00442EF7" w:rsidP="00442EF7">
      <w:pPr>
        <w:spacing w:after="0"/>
        <w:ind w:left="120"/>
        <w:rPr>
          <w:rFonts w:ascii="Times New Roman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42EF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42EF7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«Математика»</w:t>
      </w:r>
    </w:p>
    <w:p w:rsidR="00BB10A0" w:rsidRPr="00442EF7" w:rsidRDefault="00BB10A0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42EF7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052789" w:rsidRDefault="00052789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052789" w:rsidRDefault="00052789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052789" w:rsidRDefault="00052789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052789" w:rsidRDefault="00052789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052789" w:rsidRPr="00442EF7" w:rsidRDefault="00052789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442EF7" w:rsidRPr="00442EF7" w:rsidRDefault="00442EF7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B10A0" w:rsidRPr="00442EF7" w:rsidRDefault="00BB10A0" w:rsidP="00BB10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673475" w:rsidRPr="00052789" w:rsidRDefault="00BB10A0" w:rsidP="00052789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EF7">
        <w:rPr>
          <w:rFonts w:ascii="Times New Roman" w:eastAsia="Calibri" w:hAnsi="Times New Roman" w:cs="Times New Roman"/>
          <w:color w:val="000000"/>
          <w:sz w:val="28"/>
        </w:rPr>
        <w:t>​</w:t>
      </w:r>
      <w:r w:rsidR="00442EF7" w:rsidRPr="00442EF7">
        <w:rPr>
          <w:rFonts w:ascii="Times New Roman" w:hAnsi="Times New Roman" w:cs="Times New Roman"/>
          <w:b/>
          <w:color w:val="000000"/>
          <w:sz w:val="28"/>
        </w:rPr>
        <w:t xml:space="preserve"> город Черкесск</w:t>
      </w:r>
      <w:r w:rsidR="001124DC">
        <w:rPr>
          <w:rFonts w:ascii="Times New Roman" w:hAnsi="Times New Roman" w:cs="Times New Roman"/>
          <w:b/>
          <w:color w:val="000000"/>
          <w:sz w:val="28"/>
        </w:rPr>
        <w:t>,</w:t>
      </w:r>
      <w:r w:rsidR="00442EF7" w:rsidRPr="00442EF7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2" w:name="f736b328-69c0-4b88-ad5f-85107fb35115"/>
      <w:r w:rsidR="00442EF7" w:rsidRPr="00442EF7">
        <w:rPr>
          <w:rFonts w:ascii="Times New Roman" w:hAnsi="Times New Roman" w:cs="Times New Roman"/>
          <w:b/>
          <w:color w:val="000000"/>
          <w:sz w:val="28"/>
        </w:rPr>
        <w:t>202</w:t>
      </w:r>
      <w:bookmarkEnd w:id="2"/>
      <w:r w:rsidR="008D38DF">
        <w:rPr>
          <w:rFonts w:ascii="Times New Roman" w:hAnsi="Times New Roman" w:cs="Times New Roman"/>
          <w:b/>
          <w:color w:val="000000"/>
          <w:sz w:val="28"/>
        </w:rPr>
        <w:t>4</w:t>
      </w:r>
      <w:r w:rsidR="006B3398">
        <w:rPr>
          <w:rFonts w:ascii="Times New Roman" w:hAnsi="Times New Roman" w:cs="Times New Roman"/>
          <w:b/>
          <w:color w:val="000000"/>
          <w:sz w:val="28"/>
        </w:rPr>
        <w:t xml:space="preserve"> г.</w:t>
      </w:r>
    </w:p>
    <w:p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>ре 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>пределённые волевые усилия, са</w:t>
      </w:r>
      <w:r w:rsidRPr="00673475">
        <w:rPr>
          <w:rFonts w:cs="Times New Roman"/>
          <w:sz w:val="28"/>
          <w:szCs w:val="28"/>
          <w:lang w:eastAsia="ru-RU"/>
        </w:rPr>
        <w:t>морегуляция,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 xml:space="preserve">строить алгоритмы,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>сов, 3 классе — 136 часов, 4 классе — 136 часов.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2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кило-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конструирования утверждений, выводов относительно данных объектов, отношения;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умножения..</w:t>
      </w:r>
    </w:p>
    <w:p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одно-двухшаговыелогические рассуждения и делать выводы;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 обучающийся научится:</w:t>
      </w:r>
    </w:p>
    <w:p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E4EFD" w:rsidRPr="002E2840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2E28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ТЕМАТИЧЕСКОЕ ПЛАНИРОВАНИЕ </w:t>
      </w:r>
    </w:p>
    <w:p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6"/>
        <w:gridCol w:w="3702"/>
        <w:gridCol w:w="1156"/>
        <w:gridCol w:w="1841"/>
        <w:gridCol w:w="1910"/>
        <w:gridCol w:w="5189"/>
      </w:tblGrid>
      <w:tr w:rsidR="00375B1B" w:rsidTr="00F32203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B1B" w:rsidRDefault="00375B1B" w:rsidP="006F0694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B1B" w:rsidRDefault="00375B1B" w:rsidP="006F06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B1B" w:rsidRDefault="00375B1B" w:rsidP="006F0694">
            <w:pPr>
              <w:spacing w:after="0"/>
              <w:ind w:left="135"/>
            </w:pPr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1B" w:rsidRDefault="00375B1B" w:rsidP="006F0694"/>
        </w:tc>
        <w:tc>
          <w:tcPr>
            <w:tcW w:w="3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1B" w:rsidRDefault="00375B1B" w:rsidP="006F0694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B1B" w:rsidRDefault="00375B1B" w:rsidP="006F06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B1B" w:rsidRDefault="00375B1B" w:rsidP="006F06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B1B" w:rsidRDefault="00375B1B" w:rsidP="006F06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B1B" w:rsidRDefault="00375B1B" w:rsidP="006F0694"/>
        </w:tc>
      </w:tr>
      <w:tr w:rsidR="00375B1B" w:rsidTr="00F32203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75B1B" w:rsidRPr="001944D8" w:rsidTr="00F32203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375B1B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375B1B" w:rsidRPr="001944D8" w:rsidTr="00F32203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RPr="001944D8" w:rsidTr="00F32203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RPr="001944D8" w:rsidTr="00F32203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/>
        </w:tc>
      </w:tr>
      <w:tr w:rsidR="00375B1B" w:rsidTr="00F32203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/>
        </w:tc>
      </w:tr>
      <w:tr w:rsidR="00375B1B" w:rsidTr="00F32203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/>
        </w:tc>
      </w:tr>
      <w:tr w:rsidR="00375B1B" w:rsidRPr="001944D8" w:rsidTr="00F32203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b/>
                <w:color w:val="000000"/>
                <w:sz w:val="24"/>
              </w:rPr>
              <w:t>Раздел 4.Пространственные отношения и геометрические фигуры</w:t>
            </w:r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/>
        </w:tc>
      </w:tr>
      <w:tr w:rsidR="00375B1B" w:rsidTr="00F32203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RPr="001944D8" w:rsidTr="00232330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8D411C" w:rsidRDefault="00375B1B" w:rsidP="006F0694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B1B" w:rsidRDefault="00375B1B" w:rsidP="006F0694"/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  <w:jc w:val="center"/>
            </w:pP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Default="00375B1B" w:rsidP="006F0694">
            <w:pPr>
              <w:spacing w:after="0"/>
              <w:ind w:left="135"/>
            </w:pPr>
          </w:p>
        </w:tc>
      </w:tr>
      <w:tr w:rsidR="00375B1B" w:rsidTr="00F32203">
        <w:trPr>
          <w:trHeight w:val="144"/>
          <w:tblCellSpacing w:w="20" w:type="nil"/>
        </w:trPr>
        <w:tc>
          <w:tcPr>
            <w:tcW w:w="4978" w:type="dxa"/>
            <w:gridSpan w:val="2"/>
            <w:tcMar>
              <w:top w:w="50" w:type="dxa"/>
              <w:left w:w="100" w:type="dxa"/>
            </w:tcMar>
            <w:vAlign w:val="center"/>
          </w:tcPr>
          <w:p w:rsidR="00375B1B" w:rsidRPr="00232330" w:rsidRDefault="00375B1B" w:rsidP="006F0694">
            <w:pPr>
              <w:spacing w:after="0"/>
              <w:ind w:left="135"/>
              <w:rPr>
                <w:b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75B1B" w:rsidRPr="00232330" w:rsidRDefault="00375B1B" w:rsidP="006F0694">
            <w:pPr>
              <w:spacing w:after="0"/>
              <w:ind w:left="135"/>
              <w:jc w:val="center"/>
              <w:rPr>
                <w:b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B1B" w:rsidRPr="00232330" w:rsidRDefault="00375B1B" w:rsidP="006F0694">
            <w:pPr>
              <w:spacing w:after="0"/>
              <w:ind w:left="135"/>
              <w:jc w:val="center"/>
              <w:rPr>
                <w:b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B1B" w:rsidRPr="00232330" w:rsidRDefault="00375B1B" w:rsidP="006F0694">
            <w:pPr>
              <w:spacing w:after="0"/>
              <w:ind w:left="135"/>
              <w:jc w:val="center"/>
              <w:rPr>
                <w:b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5189" w:type="dxa"/>
            <w:tcMar>
              <w:top w:w="50" w:type="dxa"/>
              <w:left w:w="100" w:type="dxa"/>
            </w:tcMar>
            <w:vAlign w:val="center"/>
          </w:tcPr>
          <w:p w:rsidR="00375B1B" w:rsidRPr="00232330" w:rsidRDefault="00375B1B" w:rsidP="006F0694">
            <w:pPr>
              <w:rPr>
                <w:b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p w:rsidR="00375B1B" w:rsidRPr="009C15D5" w:rsidRDefault="00375B1B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76"/>
        <w:gridCol w:w="3686"/>
        <w:gridCol w:w="1134"/>
        <w:gridCol w:w="1842"/>
        <w:gridCol w:w="1985"/>
        <w:gridCol w:w="5103"/>
      </w:tblGrid>
      <w:tr w:rsidR="0029704C" w:rsidRPr="001F6AA8" w:rsidTr="00232330">
        <w:trPr>
          <w:trHeight w:val="196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9704C" w:rsidRPr="001F6AA8" w:rsidTr="00232330">
        <w:trPr>
          <w:trHeight w:val="196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29704C" w:rsidRPr="001F6A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="0029704C"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29704C" w:rsidRPr="001F6A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="0029704C"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4" w:history="1">
              <w:r w:rsidR="0029704C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5" w:history="1">
              <w:r w:rsidR="0029704C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6" w:history="1">
              <w:r w:rsidR="0029704C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47" w:history="1">
              <w:r w:rsidR="0029704C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E464FD" w:rsidTr="00F32203">
        <w:trPr>
          <w:trHeight w:val="196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29704C" w:rsidRPr="00F920DD" w:rsidRDefault="00A73E6B" w:rsidP="006F0694">
            <w:hyperlink r:id="rId48" w:history="1">
              <w:r w:rsidR="0029704C" w:rsidRPr="00537F93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 w:rsidRPr="0053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29704C" w:rsidRPr="00F920DD" w:rsidRDefault="00A73E6B" w:rsidP="006F0694">
            <w:hyperlink r:id="rId49" w:history="1">
              <w:r w:rsidR="0029704C" w:rsidRPr="00537F93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 w:rsidRPr="0053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29704C" w:rsidRPr="00E464FD" w:rsidTr="00232330">
        <w:trPr>
          <w:trHeight w:val="196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0" w:history="1">
              <w:r w:rsidR="0029704C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  <w:tr w:rsidR="0029704C" w:rsidRPr="00E464FD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29704C" w:rsidRPr="00F920DD" w:rsidRDefault="00A73E6B" w:rsidP="006F0694">
            <w:hyperlink r:id="rId51" w:history="1">
              <w:r w:rsidR="0029704C" w:rsidRPr="00D0046F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 w:rsidRPr="00D0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E464FD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29704C" w:rsidRPr="00F920DD" w:rsidRDefault="00A73E6B" w:rsidP="006F0694">
            <w:hyperlink r:id="rId52" w:history="1">
              <w:r w:rsidR="0029704C" w:rsidRPr="00D0046F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29704C" w:rsidRPr="00D0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29704C" w:rsidRPr="001F6AA8" w:rsidTr="00F32203">
        <w:trPr>
          <w:trHeight w:val="196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9704C" w:rsidRPr="00232330" w:rsidRDefault="0029704C" w:rsidP="006F0694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704C" w:rsidRPr="00232330" w:rsidRDefault="0029704C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9704C" w:rsidRPr="00232330" w:rsidRDefault="0029704C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704C" w:rsidRPr="00232330" w:rsidRDefault="0029704C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2323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29704C" w:rsidRPr="001F6AA8" w:rsidRDefault="0029704C" w:rsidP="006F0694">
            <w:pPr>
              <w:rPr>
                <w:sz w:val="24"/>
                <w:szCs w:val="24"/>
              </w:rPr>
            </w:pPr>
          </w:p>
        </w:tc>
      </w:tr>
    </w:tbl>
    <w:p w:rsidR="009C15D5" w:rsidRDefault="009C15D5" w:rsidP="006F0694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F32203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1502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3828"/>
        <w:gridCol w:w="1134"/>
        <w:gridCol w:w="1842"/>
        <w:gridCol w:w="1985"/>
        <w:gridCol w:w="5103"/>
      </w:tblGrid>
      <w:tr w:rsidR="006F0694" w:rsidRPr="001F6AA8" w:rsidTr="00F219EE">
        <w:trPr>
          <w:trHeight w:val="142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6F0694" w:rsidRPr="00E464FD" w:rsidTr="00F219EE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6F0694" w:rsidRPr="001F6A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="006F0694"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E464FD" w:rsidTr="00F219EE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6F0694" w:rsidRPr="001F6A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="006F0694"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5" w:history="1">
              <w:r w:rsidR="006F0694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6" w:history="1">
              <w:r w:rsidR="006F0694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7" w:history="1">
              <w:r w:rsidR="006F0694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58" w:history="1">
              <w:r w:rsidR="006F0694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17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E464FD" w:rsidTr="00F219EE">
        <w:trPr>
          <w:trHeight w:val="14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6F0694" w:rsidRPr="00F920DD" w:rsidRDefault="00A73E6B" w:rsidP="006F0694">
            <w:hyperlink r:id="rId59" w:history="1">
              <w:r w:rsidR="006F0694" w:rsidRPr="00537F93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 w:rsidRPr="0053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E464FD" w:rsidTr="00F17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6F0694" w:rsidRPr="00F920DD" w:rsidRDefault="00A73E6B" w:rsidP="006F0694">
            <w:hyperlink r:id="rId60" w:history="1">
              <w:r w:rsidR="006F0694" w:rsidRPr="00537F93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 w:rsidRPr="00537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17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1F6AA8" w:rsidTr="00F219EE">
        <w:trPr>
          <w:trHeight w:val="142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A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6F0694" w:rsidRPr="00E464FD" w:rsidTr="00FB68CA">
        <w:trPr>
          <w:trHeight w:val="14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F920DD" w:rsidRDefault="00A73E6B" w:rsidP="006F0694">
            <w:pPr>
              <w:spacing w:after="0"/>
              <w:ind w:left="135"/>
              <w:rPr>
                <w:sz w:val="24"/>
                <w:szCs w:val="24"/>
              </w:rPr>
            </w:pPr>
            <w:hyperlink r:id="rId61" w:history="1">
              <w:r w:rsidR="006F0694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17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8930" w:type="dxa"/>
            <w:gridSpan w:val="3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  <w:tr w:rsidR="006F0694" w:rsidRPr="00E464FD" w:rsidTr="00FB6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6F0694" w:rsidRPr="00F920DD" w:rsidRDefault="00A73E6B" w:rsidP="006F0694">
            <w:hyperlink r:id="rId62" w:history="1">
              <w:r w:rsidR="006F0694" w:rsidRPr="00D0046F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 w:rsidRPr="00D0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E464FD" w:rsidTr="00FB6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1F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</w:tcPr>
          <w:p w:rsidR="006F0694" w:rsidRPr="00F920DD" w:rsidRDefault="00A73E6B" w:rsidP="006F0694">
            <w:hyperlink r:id="rId63" w:history="1">
              <w:r w:rsidR="006F0694" w:rsidRPr="00D0046F">
                <w:rPr>
                  <w:rStyle w:val="a5"/>
                  <w:rFonts w:ascii="Times New Roman" w:hAnsi="Times New Roman"/>
                  <w:color w:val="0000FF"/>
                  <w:sz w:val="24"/>
                  <w:szCs w:val="24"/>
                </w:rPr>
                <w:t>https://infourok.ru/</w:t>
              </w:r>
            </w:hyperlink>
            <w:r w:rsidR="006F0694" w:rsidRPr="00D0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Цифровые образовательные ресурсы для начальных классов Электронные приложения к УМК "Школа России"</w:t>
            </w:r>
          </w:p>
        </w:tc>
      </w:tr>
      <w:tr w:rsidR="006F0694" w:rsidRPr="001F6AA8" w:rsidTr="00FB68CA">
        <w:trPr>
          <w:trHeight w:val="142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6F0694" w:rsidRPr="00FB68CA" w:rsidRDefault="006F0694" w:rsidP="006F0694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FB6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694" w:rsidRPr="00FB68CA" w:rsidRDefault="006F0694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B6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0694" w:rsidRPr="00FB68CA" w:rsidRDefault="006F0694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B6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F0694" w:rsidRPr="00FB68CA" w:rsidRDefault="006F0694" w:rsidP="006F0694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  <w:r w:rsidRPr="00FB6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6F0694" w:rsidRPr="001F6AA8" w:rsidRDefault="006F0694" w:rsidP="006F0694">
            <w:pPr>
              <w:rPr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" w:name="_GoBack"/>
      <w:bookmarkEnd w:id="3"/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p w:rsidR="006F0694" w:rsidRPr="009C15D5" w:rsidRDefault="006F0694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828"/>
        <w:gridCol w:w="1134"/>
        <w:gridCol w:w="1842"/>
        <w:gridCol w:w="1985"/>
        <w:gridCol w:w="5151"/>
      </w:tblGrid>
      <w:tr w:rsidR="00C4786A" w:rsidTr="00FB68CA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86A" w:rsidRDefault="00C4786A" w:rsidP="00C432C5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86A" w:rsidRDefault="00C4786A" w:rsidP="00C432C5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86A" w:rsidRDefault="00C4786A" w:rsidP="00C432C5">
            <w:pPr>
              <w:spacing w:after="0"/>
              <w:ind w:left="135"/>
            </w:pPr>
          </w:p>
        </w:tc>
      </w:tr>
      <w:tr w:rsidR="00C4786A" w:rsidTr="00FB68CA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86A" w:rsidRDefault="00C4786A" w:rsidP="00C432C5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86A" w:rsidRDefault="00C4786A" w:rsidP="00C432C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86A" w:rsidRDefault="00C4786A" w:rsidP="00C432C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86A" w:rsidRDefault="00C4786A" w:rsidP="00C432C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86A" w:rsidRDefault="00C4786A" w:rsidP="00C432C5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86A" w:rsidRDefault="00C4786A" w:rsidP="00C432C5"/>
        </w:tc>
      </w:tr>
      <w:tr w:rsidR="00C4786A" w:rsidTr="00FB68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4786A" w:rsidRPr="002255EA" w:rsidTr="00FB68C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RPr="002255EA" w:rsidTr="00FB68C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Tr="00FB68CA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/>
        </w:tc>
      </w:tr>
      <w:tr w:rsidR="00C4786A" w:rsidTr="00FB68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/>
        </w:tc>
      </w:tr>
      <w:tr w:rsidR="00C4786A" w:rsidTr="00FB68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/>
        </w:tc>
      </w:tr>
      <w:tr w:rsidR="00C4786A" w:rsidRPr="002255EA" w:rsidTr="00FB68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609E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/>
        </w:tc>
      </w:tr>
      <w:tr w:rsidR="00C4786A" w:rsidTr="00FB68CA">
        <w:trPr>
          <w:trHeight w:val="144"/>
          <w:tblCellSpacing w:w="20" w:type="nil"/>
        </w:trPr>
        <w:tc>
          <w:tcPr>
            <w:tcW w:w="15074" w:type="dxa"/>
            <w:gridSpan w:val="6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:rsidR="00C4786A" w:rsidRDefault="00C4786A" w:rsidP="00C432C5"/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RPr="002255EA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Default="00C4786A" w:rsidP="00C432C5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B9609E" w:rsidRDefault="00C4786A" w:rsidP="00C432C5">
            <w:pPr>
              <w:spacing w:after="0"/>
              <w:ind w:left="135"/>
            </w:pPr>
            <w:r w:rsidRPr="00B960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09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86A" w:rsidRPr="00E2531B" w:rsidTr="00C2368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C4786A" w:rsidRPr="00E2531B" w:rsidRDefault="00C4786A" w:rsidP="00C432C5">
            <w:pPr>
              <w:spacing w:after="0"/>
              <w:ind w:left="135"/>
              <w:rPr>
                <w:b/>
              </w:rPr>
            </w:pPr>
            <w:r w:rsidRPr="00E2531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786A" w:rsidRPr="00E2531B" w:rsidRDefault="00C4786A" w:rsidP="00C432C5">
            <w:pPr>
              <w:spacing w:after="0"/>
              <w:ind w:left="135"/>
              <w:jc w:val="center"/>
              <w:rPr>
                <w:b/>
              </w:rPr>
            </w:pPr>
            <w:r w:rsidRPr="00E2531B">
              <w:rPr>
                <w:rFonts w:ascii="Times New Roman" w:hAnsi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786A" w:rsidRPr="00E2531B" w:rsidRDefault="00C4786A" w:rsidP="00C432C5">
            <w:pPr>
              <w:spacing w:after="0"/>
              <w:ind w:left="135"/>
              <w:jc w:val="center"/>
              <w:rPr>
                <w:b/>
              </w:rPr>
            </w:pPr>
            <w:r w:rsidRPr="00E2531B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4786A" w:rsidRPr="00E2531B" w:rsidRDefault="00C4786A" w:rsidP="00C432C5">
            <w:pPr>
              <w:spacing w:after="0"/>
              <w:ind w:left="135"/>
              <w:jc w:val="center"/>
              <w:rPr>
                <w:b/>
              </w:rPr>
            </w:pPr>
            <w:r w:rsidRPr="00E2531B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C4786A" w:rsidRPr="00E2531B" w:rsidRDefault="00C4786A" w:rsidP="00C432C5">
            <w:pPr>
              <w:rPr>
                <w:b/>
              </w:rPr>
            </w:pPr>
          </w:p>
        </w:tc>
      </w:tr>
    </w:tbl>
    <w:p w:rsidR="009C15D5" w:rsidRPr="00E2531B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32C5" w:rsidRDefault="00C432C5" w:rsidP="00C4786A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432C5" w:rsidRDefault="00C432C5" w:rsidP="00C4786A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432C5" w:rsidRDefault="00C432C5" w:rsidP="00C4786A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432C5" w:rsidRDefault="00C432C5" w:rsidP="00C4786A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432C5" w:rsidRDefault="00C432C5" w:rsidP="00C4786A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:rsidR="00C4786A" w:rsidRPr="0070291F" w:rsidRDefault="00C4786A" w:rsidP="00C4786A">
      <w:pPr>
        <w:spacing w:after="0"/>
        <w:rPr>
          <w:rFonts w:ascii="Times New Roman" w:hAnsi="Times New Roman" w:cs="Times New Roman"/>
          <w:b/>
        </w:rPr>
      </w:pPr>
      <w:r w:rsidRPr="0070291F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C4786A" w:rsidRPr="0070291F" w:rsidRDefault="00C4786A" w:rsidP="00C4786A">
      <w:pPr>
        <w:spacing w:after="0"/>
        <w:ind w:left="120"/>
        <w:rPr>
          <w:rFonts w:ascii="Times New Roman" w:hAnsi="Times New Roman" w:cs="Times New Roman"/>
          <w:b/>
        </w:rPr>
      </w:pPr>
      <w:r w:rsidRPr="0070291F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p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351"/>
        <w:gridCol w:w="930"/>
        <w:gridCol w:w="1806"/>
        <w:gridCol w:w="1873"/>
        <w:gridCol w:w="1322"/>
        <w:gridCol w:w="5081"/>
      </w:tblGrid>
      <w:tr w:rsidR="00C432C5" w:rsidTr="00C432C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2C5" w:rsidRDefault="00C432C5" w:rsidP="00C43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2C5" w:rsidRDefault="00C432C5" w:rsidP="00C432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2C5" w:rsidRDefault="00C432C5" w:rsidP="00C432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2C5" w:rsidRDefault="00C432C5" w:rsidP="00C432C5"/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1944D8">
              <w:rPr>
                <w:rFonts w:ascii="Times New Roman" w:hAnsi="Times New Roman"/>
                <w:color w:val="000000"/>
                <w:sz w:val="24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B26023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 w:rsidRPr="00B26023"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B26023">
              <w:rPr>
                <w:rFonts w:ascii="Times New Roman" w:hAnsi="Times New Roman"/>
                <w:color w:val="000000"/>
                <w:sz w:val="24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RPr="001944D8" w:rsidTr="00C432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учебнику(С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11C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8D4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432C5" w:rsidTr="00C43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2C5" w:rsidRPr="008D411C" w:rsidRDefault="00C432C5" w:rsidP="00C432C5">
            <w:pPr>
              <w:spacing w:after="0"/>
              <w:ind w:left="135"/>
            </w:pPr>
            <w:r w:rsidRPr="008D4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432C5" w:rsidRDefault="00C432C5" w:rsidP="00C4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2C5" w:rsidRDefault="00C432C5" w:rsidP="00C432C5"/>
        </w:tc>
      </w:tr>
    </w:tbl>
    <w:p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2C5" w:rsidRDefault="00C432C5" w:rsidP="00C432C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432C5" w:rsidRDefault="00C432C5" w:rsidP="00C432C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C432C5" w:rsidRDefault="00C432C5" w:rsidP="00C432C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432C5" w:rsidRDefault="00C432C5" w:rsidP="00C432C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034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13"/>
        <w:gridCol w:w="2206"/>
        <w:gridCol w:w="851"/>
        <w:gridCol w:w="1842"/>
        <w:gridCol w:w="1843"/>
        <w:gridCol w:w="1418"/>
        <w:gridCol w:w="4961"/>
      </w:tblGrid>
      <w:tr w:rsidR="00C432C5" w:rsidRPr="005462CB" w:rsidTr="00A1527D">
        <w:trPr>
          <w:trHeight w:val="148"/>
        </w:trPr>
        <w:tc>
          <w:tcPr>
            <w:tcW w:w="9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32C5" w:rsidRPr="005462CB" w:rsidRDefault="00C432C5" w:rsidP="00C4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32C5" w:rsidRPr="005462CB" w:rsidRDefault="00C432C5" w:rsidP="00C4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32C5" w:rsidRPr="005462CB" w:rsidRDefault="00C432C5" w:rsidP="00C4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32C5" w:rsidRPr="005462CB" w:rsidRDefault="00C432C5" w:rsidP="00C43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 «Нумерация» (15 ч)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100: действия с числами до 20. Повторение.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в пределах 20.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Свойства чисел: однозначные и двузначные числа.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Измерение величин. Решение практических задач.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100. Неравенство, запись неравенства.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метр).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несколько единиц/десятков.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№1.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«Числа от 1 до 100. «Сложение и вычитание» (71 ч)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час  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времени. Единица времени: час.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ломаная, длина ломаной.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чисел, величин. 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Контрольный математический диктант № 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«Нумерация».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Составление верных равенств и неравенств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(устные вычисления)  - 21 ч.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Сложение без перехода через разряд.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«Сложение и вычитание».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Вычисление суммы, разности удобным способом.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Построение отрезка заданной длины.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сложения, его нахождение. Проверка сложения.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действия вычитания. Проверка вычитания.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вычитания, его нахождение.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два действия.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по заданному и самостоятельно установленному основанию.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за II четверть.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многоугольник, ломаная.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(письменные вычисления) – 19 ч.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чисел.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чисел.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отрезок.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ряда чисел, величин, геометрических фигур.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Вычисления вида 52 – 24.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Прикидка результата, его проверка.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(треугольника, четырехугольника, многоугольника).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фигур: прямоугольник, квадрат. Протиположные стороны прямоугольника.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длины отрезка на заданную величину. Запись действия (в см и мм, в мм).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вычитание. Повторение.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Устное сложение равных чисел.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A1527D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«Сложение и вычитание».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с помощью числового выражения.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Изображение на листе в клетку прямоугольника с заданными длинами сторон.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«Числа от 1 до 100»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– 18 ч.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Умножение чисел. Компоненты действия, запись равенства.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умножения.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для решения практических задач.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Нахождение произведения.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за III четверть.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Деление чисел. Компоненты действия, запись равенства.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Применение деления в практических ситуациях.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(вычисления в пределах 100).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 (вычисления в пределах 100).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числа, числа из суммы.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Табличное умножение и деление. (24 ч)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многоугольника (треугольника,четырехугольника).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2.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3.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3.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4.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4.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«Табличное умножение и деление».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5.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6 и на 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6.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7 и на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7.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8 и на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9 и на 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9. Таблица умножения.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Умножение на 1, на 0. Деление числа 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во 2 классе»  - 8 ч.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 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построения геометрических фигур.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за курс 2 класса.</w:t>
            </w:r>
          </w:p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 № 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Единица длины, массы, времени.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Задачи в два действия.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Периметр. Математическая информация. Работа с информацией.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885209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9"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Умножение. Деление.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 для начальных классов, электронные приложения к УМК «Школа России»</w:t>
            </w:r>
          </w:p>
        </w:tc>
      </w:tr>
      <w:tr w:rsidR="00C432C5" w:rsidRPr="005462CB" w:rsidTr="00A1527D">
        <w:trPr>
          <w:trHeight w:val="148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A1527D" w:rsidRDefault="00C432C5" w:rsidP="00C432C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A1527D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A1527D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432C5" w:rsidRPr="00A1527D" w:rsidRDefault="00C432C5" w:rsidP="00C432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432C5" w:rsidRPr="005462CB" w:rsidRDefault="00C432C5" w:rsidP="00C4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209" w:rsidRDefault="00885209" w:rsidP="008852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5209" w:rsidRDefault="00885209" w:rsidP="008852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176" w:type="dxa"/>
        <w:tblInd w:w="-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4678"/>
        <w:gridCol w:w="851"/>
        <w:gridCol w:w="1842"/>
        <w:gridCol w:w="1843"/>
        <w:gridCol w:w="1418"/>
        <w:gridCol w:w="2835"/>
      </w:tblGrid>
      <w:tr w:rsidR="00885209" w:rsidTr="00885209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85209" w:rsidTr="00885209">
        <w:trPr>
          <w:trHeight w:val="144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5209" w:rsidRDefault="00885209" w:rsidP="00885209">
            <w:pPr>
              <w:spacing w:after="0"/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5209" w:rsidRDefault="00885209" w:rsidP="00885209">
            <w:pPr>
              <w:spacing w:after="0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85209" w:rsidRDefault="00885209" w:rsidP="0088520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5209" w:rsidRDefault="00885209" w:rsidP="00885209">
            <w:pPr>
              <w:spacing w:after="0"/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5209" w:rsidRDefault="00885209" w:rsidP="00885209">
            <w:pPr>
              <w:spacing w:after="0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5E19A1" w:rsidRDefault="00885209" w:rsidP="00885209">
            <w:pPr>
              <w:spacing w:after="0"/>
            </w:pPr>
            <w:r w:rsidRPr="005E19A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F3F89">
              <w:rPr>
                <w:b/>
              </w:rPr>
              <w:t>Числа от  1  до 100. Сложение и вычитание</w:t>
            </w:r>
            <w:r>
              <w:t xml:space="preserve">.(8)    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5E19A1" w:rsidRDefault="00885209" w:rsidP="00885209">
            <w:pPr>
              <w:spacing w:after="0"/>
              <w:ind w:left="135"/>
              <w:jc w:val="center"/>
            </w:pPr>
            <w:r w:rsidRPr="005E19A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5E19A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5E19A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5E19A1" w:rsidRDefault="00885209" w:rsidP="00885209">
            <w:pPr>
              <w:spacing w:after="0"/>
              <w:ind w:left="135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https://m.edsoo.ru/c4e0a58e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https://m.edsoo.ru/c4e0f200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https://m.edsoo.ru/c4e0d5cc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https://m.edsoo.ru/c4e0896e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https://m.edsoo.ru/c4e0f3d6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https://m.edsoo.ru/c4e0ee40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буквами.</w:t>
            </w:r>
          </w:p>
          <w:p w:rsidR="00885209" w:rsidRPr="004F3F89" w:rsidRDefault="00885209" w:rsidP="00885209">
            <w:pPr>
              <w:spacing w:after="0"/>
              <w:rPr>
                <w:b/>
              </w:rPr>
            </w:pPr>
            <w:r w:rsidRPr="004F3F89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031DB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РНО. Работа с текстовой задачей: анализ данных и отношений, представление текста на модели. </w:t>
            </w:r>
            <w:r w:rsidRPr="00B718CC"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718CC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718CC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031DB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https://m.edsoo.ru/c4e10588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 xml:space="preserve">Умножение и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(71)</w:t>
            </w:r>
          </w:p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718CC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718CC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https://m.edsoo.ru/c4e15ec0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031DB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F3F89" w:rsidRDefault="00885209" w:rsidP="00885209">
            <w:pPr>
              <w:spacing w:after="0"/>
              <w:rPr>
                <w:b/>
              </w:rPr>
            </w:pPr>
            <w:r w:rsidRPr="004F3F89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работа. №1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718CC" w:rsidRDefault="00885209" w:rsidP="00885209">
            <w:pPr>
              <w:spacing w:after="0"/>
            </w:pPr>
            <w:r w:rsidRPr="00B718C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Решение задач с геометрическим содержанием.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51079D" w:rsidRDefault="00885209" w:rsidP="00885209">
            <w:pPr>
              <w:spacing w:after="0"/>
              <w:ind w:left="135"/>
              <w:jc w:val="center"/>
            </w:pPr>
            <w:r w:rsidRPr="005107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51079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51079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51079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https://m.edsoo.ru/c4e17068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51079D" w:rsidRDefault="00885209" w:rsidP="00885209">
            <w:pPr>
              <w:spacing w:after="0"/>
            </w:pPr>
            <w:r w:rsidRPr="0051079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https://m.edsoo.ru/c4e15cea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https://m.edsoo.ru/c4e0ea08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94563"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4F3F89" w:rsidRDefault="00885209" w:rsidP="00885209">
            <w:pPr>
              <w:spacing w:after="0"/>
              <w:rPr>
                <w:b/>
              </w:rPr>
            </w:pPr>
            <w:r w:rsidRPr="004F3F89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Задачи на применение смысла арифметических действий сложения, умножения.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994563" w:rsidRDefault="00885209" w:rsidP="00885209">
            <w:pPr>
              <w:spacing w:after="0"/>
              <w:ind w:left="135"/>
              <w:jc w:val="center"/>
            </w:pPr>
            <w:r w:rsidRPr="009945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99456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99456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99456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https://m.edsoo.ru/c4e10ed4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994563" w:rsidRDefault="00885209" w:rsidP="00885209">
            <w:pPr>
              <w:spacing w:after="0"/>
            </w:pPr>
            <w:r w:rsidRPr="0099456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994563" w:rsidRDefault="00885209" w:rsidP="00885209">
            <w:pPr>
              <w:spacing w:after="0"/>
            </w:pPr>
            <w:r w:rsidRPr="00994563">
              <w:rPr>
                <w:rFonts w:ascii="Times New Roman" w:hAnsi="Times New Roman"/>
                <w:color w:val="000000"/>
                <w:sz w:val="24"/>
              </w:rPr>
              <w:t xml:space="preserve">Таблица умножения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https://m.edsoo.ru/c4e0a3cc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994563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https://m.edsoo.ru/c4e08eb4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994563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https://m.edsoo.ru/c4e1338c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https://m.edsoo.ru/c4e1158c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https://m.edsoo.ru/c4e0944a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https://m.edsoo.ru/c4e11708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предметов.</w:t>
            </w:r>
          </w:p>
          <w:p w:rsidR="00885209" w:rsidRPr="004F3F89" w:rsidRDefault="00885209" w:rsidP="00885209">
            <w:pPr>
              <w:spacing w:after="0"/>
              <w:rPr>
                <w:b/>
              </w:rPr>
            </w:pPr>
            <w:r w:rsidRPr="004F3F89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Порядок действий в числовом выражении (со скобками).</w:t>
            </w:r>
          </w:p>
          <w:p w:rsidR="00885209" w:rsidRPr="003C6800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3C6800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https://m.edsoo.ru/c4e0f034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8606F8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3C6800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8606F8" w:rsidRDefault="00885209" w:rsidP="00885209">
            <w:pPr>
              <w:spacing w:after="0"/>
              <w:rPr>
                <w:b/>
              </w:rPr>
            </w:pP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 №2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3C6800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Равенства и неравенства с числами: чтение, составление.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  <w:r w:rsidRPr="003C68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3C6800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3C6800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 w:history="1">
              <w:r w:rsidRPr="00523471">
                <w:rPr>
                  <w:rStyle w:val="a5"/>
                  <w:rFonts w:ascii="Times New Roman" w:hAnsi="Times New Roman"/>
                </w:rPr>
                <w:t>https://m.edsoo.ru/c4e0868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6.</w:t>
            </w:r>
          </w:p>
          <w:p w:rsidR="00885209" w:rsidRPr="008606F8" w:rsidRDefault="00885209" w:rsidP="008852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https://m.edsoo.ru/c4e0ade0</w:t>
              </w:r>
            </w:hyperlink>
          </w:p>
        </w:tc>
      </w:tr>
      <w:tr w:rsidR="00885209" w:rsidRPr="0060715D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8606F8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Задачи на понимание отношений больше или меньше на…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  <w:r w:rsidRPr="006071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60715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0715D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</w:pPr>
            <w:r w:rsidRPr="0060715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</w:pPr>
            <w:r w:rsidRPr="0060715D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  <w:r w:rsidRPr="006071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0715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60715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https://m.edsoo.ru/c4e11d02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https://m.edsoo.ru/c4e11f3c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0715D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https://m.edsoo.ru/c4e173e2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https://m.edsoo.ru/c4e175ae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уникальное/специфичное).</w:t>
            </w:r>
          </w:p>
          <w:p w:rsidR="00885209" w:rsidRPr="008606F8" w:rsidRDefault="00885209" w:rsidP="00885209">
            <w:pPr>
              <w:spacing w:after="0"/>
              <w:rPr>
                <w:b/>
              </w:rPr>
            </w:pP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0330E1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8606F8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Выбор формы представления информации. Линейные диаграммы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330E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с числом 7. </w:t>
            </w: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330E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https://m.edsoo.ru/c4e0afb6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Верные (истинные) и неверные (ложные) утверждения: конструирование, проверка.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https://m.edsoo.ru/c4e15b14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числами.</w:t>
            </w:r>
            <w:r w:rsidRPr="000330E1">
              <w:rPr>
                <w:rFonts w:ascii="Times New Roman" w:hAnsi="Times New Roman"/>
                <w:color w:val="000000"/>
                <w:sz w:val="24"/>
              </w:rPr>
              <w:t xml:space="preserve"> Кратное сравнение чисел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https://m.edsoo.ru/c4e08cc0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 w:history="1">
              <w:r w:rsidRPr="00523471">
                <w:rPr>
                  <w:rStyle w:val="a5"/>
                  <w:rFonts w:ascii="Times New Roman" w:hAnsi="Times New Roman"/>
                </w:rPr>
                <w:t>https://m.edsoo.ru/c4e0878</w:t>
              </w:r>
            </w:hyperlink>
          </w:p>
        </w:tc>
      </w:tr>
      <w:tr w:rsidR="00885209" w:rsidRPr="00B031DB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53F6A" w:rsidRDefault="00885209" w:rsidP="00885209">
            <w:pPr>
              <w:spacing w:after="0"/>
              <w:rPr>
                <w:b/>
                <w:sz w:val="24"/>
                <w:szCs w:val="24"/>
              </w:rPr>
            </w:pPr>
            <w:r w:rsidRPr="00B53F6A">
              <w:rPr>
                <w:b/>
                <w:sz w:val="24"/>
                <w:szCs w:val="24"/>
              </w:rPr>
              <w:t>Контрольная работа. №3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РНО. Единицы площади – квадратный метр, квадратный сантиметр, квадратный дециметр.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330E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https://m.edsoo.ru/c4e09e4a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330E1" w:rsidRDefault="00885209" w:rsidP="00885209">
            <w:pPr>
              <w:spacing w:after="0"/>
            </w:pPr>
            <w:r w:rsidRPr="000330E1">
              <w:rPr>
                <w:rFonts w:ascii="Times New Roman" w:hAnsi="Times New Roman"/>
                <w:color w:val="000000"/>
                <w:sz w:val="24"/>
              </w:rPr>
              <w:t>Площадь прямоугольника, квад</w:t>
            </w:r>
            <w:r>
              <w:rPr>
                <w:rFonts w:ascii="Times New Roman" w:hAnsi="Times New Roman"/>
                <w:color w:val="000000"/>
                <w:sz w:val="24"/>
              </w:rPr>
              <w:t>рата.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https://m.edsoo.ru/c4e13bca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 w:rsidRPr="000330E1"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8606F8" w:rsidRDefault="00885209" w:rsidP="00885209">
            <w:pPr>
              <w:spacing w:after="0"/>
              <w:rPr>
                <w:b/>
              </w:rPr>
            </w:pP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https://m.edsoo.ru/c4e139fe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РНО.Конструирование геометрических фигур (разбиение фигуры на части, составление фигуры из частей).</w:t>
            </w:r>
          </w:p>
          <w:p w:rsidR="00885209" w:rsidRPr="00C903CD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 w:history="1">
              <w:r w:rsidRPr="00523471">
                <w:rPr>
                  <w:rStyle w:val="a5"/>
                  <w:rFonts w:ascii="Times New Roman" w:hAnsi="Times New Roman"/>
                </w:rPr>
                <w:t>https://m.edsoo.ru/c4e12c6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 w:history="1">
              <w:r w:rsidRPr="00523471">
                <w:rPr>
                  <w:rStyle w:val="a5"/>
                  <w:rFonts w:ascii="Times New Roman" w:hAnsi="Times New Roman"/>
                </w:rPr>
                <w:t>https://m.edsoo.ru/c4e1296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https://m.edsoo.ru/c4e13f6c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https://m.edsoo.ru/c4e146ce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нахождения периметра и площади. </w:t>
            </w:r>
          </w:p>
          <w:p w:rsidR="00885209" w:rsidRPr="008606F8" w:rsidRDefault="00885209" w:rsidP="00885209">
            <w:pPr>
              <w:spacing w:after="0"/>
              <w:rPr>
                <w:b/>
              </w:rPr>
            </w:pPr>
            <w:r w:rsidRPr="008606F8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C903C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https://m.edsoo.ru/c4e13daa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Умножение и деление с числом 8.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 w:history="1">
              <w:r w:rsidRPr="00523471">
                <w:rPr>
                  <w:rStyle w:val="a5"/>
                  <w:rFonts w:ascii="Times New Roman" w:hAnsi="Times New Roman"/>
                </w:rPr>
                <w:t>https://m.edsoo.ru/c4e0b1c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https://m.edsoo.ru/c4e0b4de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 w:history="1">
              <w:r w:rsidRPr="00523471">
                <w:rPr>
                  <w:rStyle w:val="a5"/>
                  <w:rFonts w:ascii="Times New Roman" w:hAnsi="Times New Roman"/>
                </w:rPr>
                <w:t>https://m.edsoo.ru/c4e0b38</w:t>
              </w:r>
            </w:hyperlink>
          </w:p>
        </w:tc>
      </w:tr>
      <w:tr w:rsidR="00885209" w:rsidRPr="00C903CD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D7852" w:rsidRDefault="00885209" w:rsidP="00885209">
            <w:pPr>
              <w:spacing w:after="0"/>
              <w:rPr>
                <w:b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 №4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C903C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РНО. Планирование хода решения задачи арифметическим способом. </w:t>
            </w:r>
            <w:r w:rsidRPr="00C903CD"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4D70C3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903CD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C903CD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https://m.edsoo.ru/c4e16640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903CD" w:rsidRDefault="00885209" w:rsidP="00885209">
            <w:pPr>
              <w:spacing w:after="0"/>
            </w:pPr>
            <w:r w:rsidRPr="00C903C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https://m.edsoo.ru/c4e12df6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другим.</w:t>
            </w:r>
          </w:p>
          <w:p w:rsidR="00885209" w:rsidRPr="004D70C3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https://m.edsoo.ru/c4e11884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https://m.edsoo.ru/c4e11a00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умножении.</w:t>
            </w:r>
          </w:p>
          <w:p w:rsidR="00885209" w:rsidRPr="004D70C3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https://m.edsoo.ru/c4e0ebc0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прямоугольника.</w:t>
            </w:r>
          </w:p>
          <w:p w:rsidR="00885209" w:rsidRPr="004D70C3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 w:history="1">
              <w:r w:rsidRPr="00523471">
                <w:rPr>
                  <w:rStyle w:val="a5"/>
                  <w:rFonts w:ascii="Times New Roman" w:hAnsi="Times New Roman"/>
                </w:rPr>
                <w:t>https://m.edsoo.ru/c4e18dc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 w:history="1">
              <w:r w:rsidRPr="00523471">
                <w:rPr>
                  <w:rStyle w:val="a5"/>
                  <w:rFonts w:ascii="Times New Roman" w:hAnsi="Times New Roman"/>
                </w:rPr>
                <w:t>https://m.edsoo.ru/c4e1412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84268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6D7852" w:rsidRDefault="00885209" w:rsidP="00885209">
            <w:pPr>
              <w:spacing w:after="0"/>
              <w:rPr>
                <w:b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https://m.edsoo.ru/c4e0cdf2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Умножение и деление в пределах 100: внетабличное выполнение действий.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D84268" w:rsidRDefault="00885209" w:rsidP="00885209">
            <w:pPr>
              <w:spacing w:after="0"/>
              <w:ind w:left="135"/>
              <w:jc w:val="center"/>
            </w:pPr>
            <w:r w:rsidRPr="00D842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D8426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D8426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D84268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 w:history="1">
              <w:r w:rsidRPr="00523471">
                <w:rPr>
                  <w:rStyle w:val="a5"/>
                  <w:rFonts w:ascii="Times New Roman" w:hAnsi="Times New Roman"/>
                </w:rPr>
                <w:t>https://m.edsoo.ru/c4e0b68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D84268" w:rsidRDefault="00885209" w:rsidP="00885209">
            <w:pPr>
              <w:spacing w:after="0"/>
            </w:pPr>
            <w:r w:rsidRPr="00D8426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D84268" w:rsidRDefault="00885209" w:rsidP="00885209">
            <w:pPr>
              <w:spacing w:after="0"/>
            </w:pPr>
            <w:r w:rsidRPr="00D84268">
              <w:rPr>
                <w:rFonts w:ascii="Times New Roman" w:hAnsi="Times New Roman"/>
                <w:color w:val="000000"/>
                <w:sz w:val="24"/>
              </w:rPr>
              <w:t>Арифметические дейст</w:t>
            </w:r>
            <w:r>
              <w:rPr>
                <w:rFonts w:ascii="Times New Roman" w:hAnsi="Times New Roman"/>
                <w:color w:val="000000"/>
                <w:sz w:val="24"/>
              </w:rPr>
              <w:t>вия с числом 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https://m.edsoo.ru/c4e0cfc8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 w:history="1">
              <w:r w:rsidRPr="00523471">
                <w:rPr>
                  <w:rStyle w:val="a5"/>
                  <w:rFonts w:ascii="Times New Roman" w:hAnsi="Times New Roman"/>
                </w:rPr>
                <w:t>https://m.edsoo.ru/c4e1480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логичность.</w:t>
            </w:r>
          </w:p>
          <w:p w:rsidR="00885209" w:rsidRPr="006D7852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 w:history="1">
              <w:r w:rsidRPr="00523471">
                <w:rPr>
                  <w:rStyle w:val="a5"/>
                  <w:rFonts w:ascii="Times New Roman" w:hAnsi="Times New Roman"/>
                </w:rPr>
                <w:t>https://m.edsoo.ru/c4e1226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 w:history="1">
              <w:r w:rsidRPr="00523471">
                <w:rPr>
                  <w:rStyle w:val="a5"/>
                  <w:rFonts w:ascii="Times New Roman" w:hAnsi="Times New Roman"/>
                </w:rPr>
                <w:t>https://m.edsoo.ru/c4e0d1a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 w:history="1">
              <w:r w:rsidRPr="00523471">
                <w:rPr>
                  <w:rStyle w:val="a5"/>
                  <w:rFonts w:ascii="Times New Roman" w:hAnsi="Times New Roman"/>
                </w:rPr>
                <w:t>https://m.edsoo.ru/c4e1240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величины.</w:t>
            </w:r>
          </w:p>
          <w:p w:rsidR="00885209" w:rsidRPr="006D7852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 w:history="1">
              <w:r w:rsidRPr="00523471">
                <w:rPr>
                  <w:rStyle w:val="a5"/>
                  <w:rFonts w:ascii="Times New Roman" w:hAnsi="Times New Roman"/>
                </w:rPr>
                <w:t>https://m.edsoo.ru/c4e1256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выраженных долями. </w:t>
            </w: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https://m.edsoo.ru/c4e0a1f6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Алгоритмы (правила) построения геометрических фигур. Правила построения окружности и круга.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 w:history="1">
              <w:r w:rsidRPr="00523471">
                <w:rPr>
                  <w:rStyle w:val="a5"/>
                  <w:rFonts w:ascii="Times New Roman" w:hAnsi="Times New Roman"/>
                </w:rPr>
                <w:t>https://m.edsoo.ru/c4e095c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https://m.edsoo.ru/c4e0974c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 w:history="1">
              <w:r w:rsidRPr="00523471">
                <w:rPr>
                  <w:rStyle w:val="a5"/>
                  <w:rFonts w:ascii="Times New Roman" w:hAnsi="Times New Roman"/>
                </w:rPr>
                <w:t>https://m.edsoo.ru/c4e099a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 w:history="1">
              <w:r w:rsidRPr="00523471">
                <w:rPr>
                  <w:rStyle w:val="a5"/>
                  <w:rFonts w:ascii="Times New Roman" w:hAnsi="Times New Roman"/>
                </w:rPr>
                <w:t>https://m.edsoo.ru/c4e0a00</w:t>
              </w:r>
            </w:hyperlink>
          </w:p>
        </w:tc>
      </w:tr>
      <w:tr w:rsidR="00885209" w:rsidRPr="004D70C3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D7852" w:rsidRDefault="00885209" w:rsidP="00885209">
            <w:pPr>
              <w:spacing w:after="0"/>
              <w:rPr>
                <w:b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 №5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Внетабличное умножение и деление.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(22)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Устное умножение суммы на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https://m.edsoo.ru/c4e0baf6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100.</w:t>
            </w:r>
          </w:p>
          <w:p w:rsidR="00885209" w:rsidRPr="006D7852" w:rsidRDefault="00885209" w:rsidP="00885209">
            <w:pPr>
              <w:spacing w:after="0"/>
              <w:rPr>
                <w:b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Приемы умножения двузначного числа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https://m.edsoo.ru/c4e0bcc2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Выбор верного решени</w:t>
            </w:r>
            <w:r>
              <w:rPr>
                <w:rFonts w:ascii="Times New Roman" w:hAnsi="Times New Roman"/>
                <w:color w:val="000000"/>
                <w:sz w:val="24"/>
              </w:rPr>
              <w:t>я задачи.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https://m.edsoo.ru/c4e10d4e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6D7852" w:rsidRDefault="00885209" w:rsidP="00885209">
            <w:pPr>
              <w:spacing w:after="0"/>
              <w:rPr>
                <w:b/>
              </w:rPr>
            </w:pPr>
            <w:r w:rsidRPr="006D7852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D70C3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РНО. </w:t>
            </w:r>
            <w:r w:rsidRPr="004D70C3"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  <w:r w:rsidRPr="004D70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4D70C3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4D70C3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https://m.edsoo.ru/c4e120e0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https://m.edsoo.ru/c4e0d400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https://m.edsoo.ru/c4e0b8ee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достоверности результата. </w:t>
            </w:r>
          </w:p>
          <w:p w:rsidR="00885209" w:rsidRPr="00D2260E" w:rsidRDefault="00885209" w:rsidP="00885209">
            <w:pPr>
              <w:spacing w:after="0"/>
              <w:rPr>
                <w:b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https://m.edsoo.ru/c4e0e634</w:t>
              </w:r>
            </w:hyperlink>
          </w:p>
        </w:tc>
      </w:tr>
      <w:tr w:rsidR="00885209" w:rsidRPr="000E347A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Деление на однозначное число в пределах 100.</w:t>
            </w:r>
          </w:p>
          <w:p w:rsidR="00885209" w:rsidRPr="000E347A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E347A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E347A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https://m.edsoo.ru/c4e0be8e</w:t>
              </w:r>
            </w:hyperlink>
          </w:p>
        </w:tc>
      </w:tr>
      <w:tr w:rsidR="00885209" w:rsidRPr="000E347A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D2260E" w:rsidRDefault="00885209" w:rsidP="00885209">
            <w:pPr>
              <w:spacing w:after="0"/>
              <w:rPr>
                <w:b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 №6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E347A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Задачи на понимание смысла арифметического действия деление с остатком.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E347A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https://m.edsoo.ru/c4e0c212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ситуациях.</w:t>
            </w:r>
          </w:p>
          <w:p w:rsidR="00885209" w:rsidRPr="00D2260E" w:rsidRDefault="00885209" w:rsidP="00885209">
            <w:pPr>
              <w:spacing w:after="0"/>
              <w:rPr>
                <w:b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https://m.edsoo.ru/c4e0c3f2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Нахождение периметра в заданных единицах длины.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0E347A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0E347A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 w:history="1">
              <w:r w:rsidRPr="00523471">
                <w:rPr>
                  <w:rStyle w:val="a5"/>
                  <w:rFonts w:ascii="Times New Roman" w:hAnsi="Times New Roman"/>
                </w:rPr>
                <w:t>https://m.edsoo.ru/c4e1366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0E347A" w:rsidRDefault="00885209" w:rsidP="00885209">
            <w:pPr>
              <w:spacing w:after="0"/>
            </w:pPr>
            <w:r w:rsidRPr="000E347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https://m.edsoo.ru/c4e14c8c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https://m.edsoo.ru/c4e14e62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задач.</w:t>
            </w:r>
          </w:p>
          <w:p w:rsidR="00885209" w:rsidRPr="00D2260E" w:rsidRDefault="00885209" w:rsidP="008852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 w:history="1">
              <w:r w:rsidRPr="00523471">
                <w:rPr>
                  <w:rStyle w:val="a5"/>
                  <w:rFonts w:ascii="Times New Roman" w:hAnsi="Times New Roman"/>
                </w:rPr>
                <w:t>https://m.edsoo.ru/c4e1608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Стоимость (единицы — рубль, копейка); установление отношения «дороже/дешевле на/в» (в повторение).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EB31BE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 w:history="1">
              <w:r w:rsidRPr="00523471">
                <w:rPr>
                  <w:rStyle w:val="a5"/>
                  <w:rFonts w:ascii="Times New Roman" w:hAnsi="Times New Roman"/>
                </w:rPr>
                <w:t>https://m.edsoo.ru/c4e0924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разделу "Величины". </w:t>
            </w:r>
            <w:r w:rsidRPr="00EB31B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 w:history="1">
              <w:r w:rsidRPr="00523471">
                <w:rPr>
                  <w:rStyle w:val="a5"/>
                  <w:rFonts w:ascii="Times New Roman" w:hAnsi="Times New Roman"/>
                </w:rPr>
                <w:t>https://m.edsoo.ru/c4e14a6</w:t>
              </w:r>
            </w:hyperlink>
          </w:p>
        </w:tc>
      </w:tr>
      <w:tr w:rsidR="00885209" w:rsidRPr="00EB31BE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Числа в пределах 1000: чтение, запись, упорядочение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</w:pPr>
          </w:p>
        </w:tc>
      </w:tr>
      <w:tr w:rsidR="00885209" w:rsidRPr="00EB31BE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 w:rsidRPr="00EB31BE"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EB31BE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EB31BE" w:rsidRDefault="00885209" w:rsidP="00885209">
            <w:pPr>
              <w:spacing w:after="0"/>
            </w:pPr>
            <w:r w:rsidRPr="00EB31BE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1000. (12)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6C43E5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 w:history="1">
              <w:r w:rsidRPr="00523471">
                <w:rPr>
                  <w:rStyle w:val="a5"/>
                  <w:rFonts w:ascii="Times New Roman" w:hAnsi="Times New Roman"/>
                </w:rPr>
                <w:t>https://m.edsoo.ru/c4e0728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https://m.edsoo.ru/c4e0820c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A72B7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https://m.edsoo.ru/c4e17aea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признакам.</w:t>
            </w:r>
          </w:p>
          <w:p w:rsidR="00885209" w:rsidRPr="00D2260E" w:rsidRDefault="00885209" w:rsidP="00885209">
            <w:pPr>
              <w:spacing w:after="0"/>
              <w:rPr>
                <w:b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A72B7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РНО. </w:t>
            </w:r>
            <w:r w:rsidRPr="00BA72B7"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A72B7" w:rsidRDefault="00885209" w:rsidP="00885209">
            <w:pPr>
              <w:spacing w:after="0"/>
              <w:ind w:left="135"/>
              <w:jc w:val="center"/>
            </w:pPr>
            <w:r w:rsidRPr="00BA72B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A72B7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BA72B7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BA72B7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https://m.edsoo.ru/c4e07ff0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BA72B7" w:rsidRDefault="00885209" w:rsidP="00885209">
            <w:pPr>
              <w:spacing w:after="0"/>
            </w:pPr>
            <w:r w:rsidRPr="00BA72B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https://m.edsoo.ru/c4e09116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https://m.edsoo.ru/c4e09bde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D2260E" w:rsidRDefault="00885209" w:rsidP="00885209">
            <w:pPr>
              <w:spacing w:after="0"/>
              <w:rPr>
                <w:b/>
              </w:rPr>
            </w:pPr>
            <w:r w:rsidRPr="00D2260E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Сложение и вычитание.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(2)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Сложение и вычитание с круглым числом.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  <w:r w:rsidRPr="00C427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C42708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https://m.edsoo.ru/c4e0ca46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42708" w:rsidRDefault="00885209" w:rsidP="00885209">
            <w:pPr>
              <w:spacing w:after="0"/>
            </w:pPr>
            <w:r w:rsidRPr="00C4270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1000.</w:t>
            </w:r>
          </w:p>
          <w:p w:rsidR="00885209" w:rsidRPr="00D96F77" w:rsidRDefault="00885209" w:rsidP="00885209">
            <w:pPr>
              <w:spacing w:after="0"/>
              <w:rPr>
                <w:b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https://m.edsoo.ru/c4e0cc1c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РНО. Алгоритмы (правила) устных и письменных вычислений (сложение, вычитание, умножение, деление).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  <w:r w:rsidRPr="00C4270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C42708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https://m.edsoo.ru/c4e16c6c</w:t>
              </w:r>
            </w:hyperlink>
          </w:p>
        </w:tc>
      </w:tr>
      <w:tr w:rsidR="00885209" w:rsidRPr="006C43E5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42708" w:rsidRDefault="00885209" w:rsidP="00885209">
            <w:pPr>
              <w:spacing w:after="0"/>
            </w:pPr>
            <w:r w:rsidRPr="00C4270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Умножение и деление.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(15)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6C43E5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</w:pPr>
          </w:p>
        </w:tc>
      </w:tr>
      <w:tr w:rsidR="00885209" w:rsidRPr="006C43E5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C42708" w:rsidRDefault="00885209" w:rsidP="00885209">
            <w:pPr>
              <w:spacing w:after="0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6C43E5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6C43E5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6C43E5" w:rsidRDefault="00885209" w:rsidP="00885209">
            <w:pPr>
              <w:spacing w:after="0"/>
            </w:pPr>
            <w:r w:rsidRPr="006C43E5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01DD2"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85209" w:rsidRPr="00D96F77" w:rsidRDefault="00885209" w:rsidP="00885209">
            <w:pPr>
              <w:spacing w:after="0"/>
              <w:rPr>
                <w:b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Контрольный устный счёт.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Алгоритм деления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https://m.edsoo.ru/c4e0defa</w:t>
              </w:r>
            </w:hyperlink>
          </w:p>
        </w:tc>
      </w:tr>
      <w:tr w:rsidR="00885209" w:rsidRPr="002A5421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D96F77" w:rsidRDefault="00885209" w:rsidP="00885209">
            <w:pPr>
              <w:spacing w:after="0"/>
              <w:rPr>
                <w:b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 №7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</w:pPr>
          </w:p>
        </w:tc>
      </w:tr>
      <w:tr w:rsidR="00885209" w:rsidRPr="002A5421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Умножение круглого числа, на круглое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 w:history="1">
              <w:r w:rsidRPr="00523471">
                <w:rPr>
                  <w:rStyle w:val="a5"/>
                  <w:rFonts w:ascii="Times New Roman" w:hAnsi="Times New Roman"/>
                </w:rPr>
                <w:t>https://m.edsoo.ru/c4e0dde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в).</w:t>
            </w:r>
          </w:p>
          <w:p w:rsidR="00885209" w:rsidRPr="002A5421" w:rsidRDefault="00885209" w:rsidP="0088520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 w:history="1">
              <w:r w:rsidRPr="00523471">
                <w:rPr>
                  <w:rStyle w:val="a5"/>
                  <w:rFonts w:ascii="Times New Roman" w:hAnsi="Times New Roman"/>
                </w:rPr>
                <w:t>https://m.edsoo.ru/c4e1720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число.</w:t>
            </w:r>
          </w:p>
          <w:p w:rsidR="00885209" w:rsidRPr="00D96F77" w:rsidRDefault="00885209" w:rsidP="008852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Контрольный математический диктант.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https://m.edsoo.ru/c4e18120</w:t>
              </w:r>
            </w:hyperlink>
          </w:p>
        </w:tc>
      </w:tr>
      <w:tr w:rsidR="00885209" w:rsidRPr="002A5421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Задачи на расчет времени, количества.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 w:history="1">
              <w:r w:rsidRPr="00523471">
                <w:rPr>
                  <w:rStyle w:val="a5"/>
                  <w:rFonts w:ascii="Times New Roman" w:hAnsi="Times New Roman"/>
                </w:rPr>
                <w:t>https://m.edsoo.ru/c4e104e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https://m.edsoo.ru/c4e102b8</w:t>
              </w:r>
            </w:hyperlink>
          </w:p>
        </w:tc>
      </w:tr>
      <w:tr w:rsidR="00885209" w:rsidRPr="002A5421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 w:rsidRPr="00D96F77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(6)</w:t>
            </w:r>
          </w:p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РНО. Числа. Числа от 1 до 1000. Повторение.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https://m.edsoo.ru/c4e17c7a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 w:rsidRPr="002A5421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Pr="002A5421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Pr="002A5421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 w:history="1">
              <w:r w:rsidRPr="00523471">
                <w:rPr>
                  <w:rStyle w:val="a5"/>
                  <w:rFonts w:ascii="Times New Roman" w:hAnsi="Times New Roman"/>
                </w:rPr>
                <w:t>https://m.edsoo.ru/c4e185a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2A5421" w:rsidRDefault="00885209" w:rsidP="00885209">
            <w:pPr>
              <w:spacing w:after="0"/>
            </w:pPr>
            <w:r w:rsidRPr="002A542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 w:history="1">
              <w:r w:rsidRPr="00523471">
                <w:rPr>
                  <w:rStyle w:val="a5"/>
                  <w:rFonts w:ascii="Times New Roman" w:hAnsi="Times New Roman"/>
                </w:rPr>
                <w:t>https://m.edsoo.ru/c4e18b0</w:t>
              </w:r>
            </w:hyperlink>
          </w:p>
        </w:tc>
      </w:tr>
      <w:tr w:rsidR="00885209" w:rsidRPr="00463FC6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 w:history="1">
              <w:r w:rsidRPr="00523471">
                <w:rPr>
                  <w:rStyle w:val="a5"/>
                  <w:rFonts w:ascii="Times New Roman" w:hAnsi="Times New Roman"/>
                </w:rPr>
                <w:t>https://m.edsoo.ru/c4e16e0</w:t>
              </w:r>
            </w:hyperlink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Pr="00566CD9" w:rsidRDefault="00885209" w:rsidP="00885209">
            <w:pPr>
              <w:spacing w:after="0"/>
              <w:rPr>
                <w:b/>
              </w:rPr>
            </w:pPr>
            <w:r w:rsidRPr="00566CD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85209" w:rsidRDefault="00885209" w:rsidP="00885209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>
            <w:pPr>
              <w:spacing w:after="0"/>
              <w:ind w:left="135"/>
            </w:pPr>
          </w:p>
        </w:tc>
      </w:tr>
      <w:tr w:rsidR="00885209" w:rsidTr="00885209">
        <w:trPr>
          <w:trHeight w:val="144"/>
        </w:trPr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5209" w:rsidRDefault="00885209" w:rsidP="00885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5209" w:rsidRDefault="00885209" w:rsidP="00885209"/>
        </w:tc>
      </w:tr>
    </w:tbl>
    <w:p w:rsidR="00885209" w:rsidRDefault="00885209" w:rsidP="00885209">
      <w:pPr>
        <w:spacing w:after="0"/>
      </w:pPr>
    </w:p>
    <w:p w:rsidR="00243D5C" w:rsidRDefault="00243D5C" w:rsidP="00885209">
      <w:pPr>
        <w:spacing w:after="0"/>
        <w:rPr>
          <w:rFonts w:ascii="Times New Roman" w:hAnsi="Times New Roman" w:cs="Times New Roman"/>
          <w:b/>
          <w:sz w:val="28"/>
        </w:rPr>
      </w:pPr>
      <w:r w:rsidRPr="00243D5C">
        <w:rPr>
          <w:rFonts w:ascii="Times New Roman" w:hAnsi="Times New Roman" w:cs="Times New Roman"/>
          <w:b/>
          <w:sz w:val="28"/>
        </w:rPr>
        <w:t>4 КЛАСС</w:t>
      </w:r>
    </w:p>
    <w:p w:rsidR="00243D5C" w:rsidRDefault="00243D5C" w:rsidP="00885209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2986"/>
        <w:gridCol w:w="946"/>
        <w:gridCol w:w="1841"/>
        <w:gridCol w:w="1910"/>
        <w:gridCol w:w="1347"/>
        <w:gridCol w:w="4274"/>
      </w:tblGrid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D5C" w:rsidRPr="00A1527D" w:rsidRDefault="00243D5C" w:rsidP="0024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D5C" w:rsidRPr="00A1527D" w:rsidRDefault="00243D5C" w:rsidP="0024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D5C" w:rsidRPr="00A1527D" w:rsidRDefault="00243D5C" w:rsidP="0024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D5C" w:rsidRPr="00A1527D" w:rsidRDefault="00243D5C" w:rsidP="00243D5C">
            <w:pPr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Числа от 1 до 1000: чтение, запись,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7" w:tgtFrame="_blank" w:history="1">
              <w:r w:rsidR="004524FF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8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9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0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1" w:tgtFrame="_blank" w:history="1">
              <w:r w:rsidR="004524FF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2" w:tgtFrame="_blank" w:history="1">
              <w:r w:rsidR="004524FF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3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4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Анализ текстовой задачи: данные и отношения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математический диктант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6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текстовой задачи на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7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Столбчатая диаграмма: чтение, дополнение.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устный счёт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8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задачи разными способами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Числа в пределах миллиона: чтение, запись.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A73E6B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4" w:tgtFrame="_blank" w:history="1">
              <w:r w:rsidR="00243D5C" w:rsidRPr="00A1527D">
                <w:rPr>
                  <w:rStyle w:val="a5"/>
                  <w:rFonts w:ascii="Times New Roman" w:hAnsi="Times New Roman" w:cs="Times New Roman"/>
                  <w:color w:val="024283"/>
                  <w:sz w:val="25"/>
                  <w:szCs w:val="25"/>
                  <w:shd w:val="clear" w:color="auto" w:fill="FFFFFF"/>
                </w:rPr>
                <w:t>https://catalog.prosv.ru/item/2803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чисел в пределах миллиона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и упорядочение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  <w:p w:rsidR="00243D5C" w:rsidRPr="00A1527D" w:rsidRDefault="00A73E6B" w:rsidP="00243D5C">
            <w:pPr>
              <w:numPr>
                <w:ilvl w:val="0"/>
                <w:numId w:val="46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hyperlink r:id="rId567">
              <w:r w:rsidR="00243D5C"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https://m.edsoo.ru/c4e1989a</w:t>
              </w:r>
            </w:hyperlink>
            <w:r w:rsidR="00243D5C"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2)</w:t>
            </w:r>
            <w:hyperlink r:id="rId568">
              <w:r w:rsidR="00243D5C"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Умножение на 10, 100, 1000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математический диктант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Деление на 10, 100,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524FF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Работа с утверждениями(одно-/двухшаговые) с использованием изученных связок: конструирование,проверка истинности(верные (истинные) и неверные (ложные))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524FF" w:rsidRPr="00A1527D" w:rsidTr="00A014E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площади.Контрольный устный счёт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524FF" w:rsidRPr="00A1527D" w:rsidTr="00A014EE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объектов по массе. Соотношения между величинами массы, их применение.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математический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Доля величины времени, массы,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величин, упорядочение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Закрепление. Таблица единиц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524FF" w:rsidRPr="00A1527D" w:rsidTr="00347A7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представлений о площади для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524FF" w:rsidRPr="00A1527D" w:rsidTr="00347A7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величины (массы, длины)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524FF" w:rsidRPr="00A1527D" w:rsidTr="00347A7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величины (массы, длины)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Письменное сложение многозначных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524FF" w:rsidRPr="00A1527D" w:rsidTr="0032620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524FF" w:rsidRPr="00A1527D" w:rsidTr="0032620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524FF" w:rsidRPr="00A1527D" w:rsidTr="0032620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Разностное и кратное сравнение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Письменное вычитание многозначных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524FF" w:rsidRPr="00A1527D" w:rsidTr="0051788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524FF" w:rsidRPr="00A1527D" w:rsidTr="0051788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524FF" w:rsidRPr="00A1527D" w:rsidTr="00517887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Дополнение многозначного числа до заданного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524FF" w:rsidRPr="00A1527D" w:rsidTr="002C52F4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Примеры и контрпримеры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524FF" w:rsidRPr="00A1527D" w:rsidTr="002C52F4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Изображение фигуры, симметричной заданной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524FF" w:rsidRPr="00A1527D" w:rsidTr="002C52F4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Вычисление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524FF" w:rsidRPr="00A1527D" w:rsidTr="002C52F4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Планирование хода решения задачи арифметическим способом.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524FF" w:rsidRPr="00A1527D" w:rsidTr="00D4764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524FF" w:rsidRPr="00A1527D" w:rsidTr="00D4764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</w:p>
        </w:tc>
      </w:tr>
      <w:tr w:rsidR="004524FF" w:rsidRPr="00A1527D" w:rsidTr="00D4764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величинами: сложение, вычитание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Поиск и использование данных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цены, количества, стоимости товара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524FF" w:rsidRPr="00A1527D" w:rsidTr="00EF30A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524FF" w:rsidRPr="00A1527D" w:rsidTr="00EF30A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524FF" w:rsidRPr="00A1527D" w:rsidTr="00EF30A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с недостаточными данными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524FF" w:rsidRPr="00A1527D" w:rsidTr="00EF30A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Таблица: чтение, дополнение Контрольный устный счёт.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Умножение на однозначное число в пределах 100000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524FF" w:rsidRPr="00A1527D" w:rsidTr="002821C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Увеличение значения величины в несколько раз (умножение на однозначное число)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математический диктант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524FF" w:rsidRPr="00A1527D" w:rsidTr="002821C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524FF" w:rsidRPr="00A1527D" w:rsidTr="002821C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геометрических фигур на чертеже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524FF" w:rsidRPr="00A1527D" w:rsidTr="00F8324A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Сравнение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524FF" w:rsidRPr="00A1527D" w:rsidTr="00F8324A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устный счёт.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Деление на однозначное число в пределах 100000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Уменьшение значения величины в несколько раз (деление на однозначное число)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Число, большее или меньшее данного числа в заданное число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по разделу "Нумерация"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524FF" w:rsidRPr="00A1527D" w:rsidTr="00BC12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\Сравнение значений числовых выражений с одним арифметическим действием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задач, отражающих ситуацию купли-продажи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по разделу "Арифметические действия"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Решение расчетных задач (расходы, изменения)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Разные формы представления одной и той же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Проекции предметов окружающего мира на плоскость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алгоритмов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остатком. 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устный счёт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524FF" w:rsidRPr="00A1527D" w:rsidTr="00E167C3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4FF" w:rsidRPr="00A1527D" w:rsidRDefault="004524FF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4524FF" w:rsidRPr="00A1527D" w:rsidRDefault="004524FF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Алгоритм умножения на двузначное число в пределах 100000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526218" w:rsidRPr="00A1527D" w:rsidTr="007812A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7812A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Умножение на двузначное число в пределах 100000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7812A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E1026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E1026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и деление многозначных чисел. 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E1026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объектов по одному-двум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526218" w:rsidRPr="00A1527D" w:rsidTr="00E1026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"Письменные вычисления"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26218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</w:tcPr>
          <w:p w:rsidR="00526218" w:rsidRPr="00A1527D" w:rsidRDefault="00526218">
            <w:pPr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"Задачи на установление времени, расчёта количества, расхода, изменения"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математический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Суммирование данных строки, столбца данной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Алгоритм деления на двузначное число в пределах 100000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Деление на двузначное число в пределах 100000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Окружность, круг: распознавание и изображение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с избыточными и недостающими данными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Окружность и круг: построение, нахождение радиуса.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математический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3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"Разные способы решения некоторых видов изученных задач"</w:t>
            </w:r>
            <w:r w:rsidRPr="00A15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устный счёт 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526218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4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скорости, времени, пройденного пути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5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Закрепление. Работа с текстовой задачей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6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  <w:p w:rsidR="00243D5C" w:rsidRPr="00A1527D" w:rsidRDefault="00A73E6B" w:rsidP="00243D5C">
            <w:pPr>
              <w:numPr>
                <w:ilvl w:val="0"/>
                <w:numId w:val="4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hyperlink r:id="rId667">
              <w:r w:rsidR="00243D5C"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https://m.edsoo.ru/c4e20b40</w:t>
              </w:r>
            </w:hyperlink>
            <w:r w:rsidR="00243D5C"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2)</w:t>
            </w:r>
            <w:hyperlink r:id="rId668">
              <w:r w:rsidR="00243D5C"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9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0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hAnsi="Times New Roman" w:cs="Times New Roman"/>
                <w:sz w:val="20"/>
                <w:szCs w:val="20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2">
              <w:r w:rsidRPr="00A1527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243D5C" w:rsidRPr="00A1527D" w:rsidTr="004524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1527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D5C" w:rsidRPr="00A1527D" w:rsidRDefault="00243D5C" w:rsidP="00243D5C">
            <w:pPr>
              <w:rPr>
                <w:rFonts w:ascii="Times New Roman" w:hAnsi="Times New Roman" w:cs="Times New Roman"/>
              </w:rPr>
            </w:pPr>
          </w:p>
        </w:tc>
      </w:tr>
    </w:tbl>
    <w:p w:rsidR="00243D5C" w:rsidRPr="00243D5C" w:rsidRDefault="00243D5C" w:rsidP="00885209">
      <w:pPr>
        <w:spacing w:after="0"/>
        <w:rPr>
          <w:rFonts w:ascii="Times New Roman" w:hAnsi="Times New Roman" w:cs="Times New Roman"/>
          <w:b/>
          <w:sz w:val="28"/>
        </w:rPr>
        <w:sectPr w:rsidR="00243D5C" w:rsidRPr="00243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4 класс /Моро М.И., Бантова М.А., Бельтюкова Г.В. и другие, Акционерное общество «Издательство «Просвещение» 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Бантова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4" w:name="_Hlk117711949"/>
    <w:bookmarkStart w:id="5" w:name="_Hlk117711477"/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6B">
        <w:fldChar w:fldCharType="begin"/>
      </w:r>
      <w:r w:rsidR="00AB3BD0"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A73E6B">
        <w:fldChar w:fldCharType="separate"/>
      </w:r>
      <w:r w:rsidR="00AB3BD0"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B3BD0"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674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5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AB3BD0" w:rsidRPr="00535CDB" w:rsidRDefault="00A73E6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AB3BD0" w:rsidRPr="00535CDB" w:rsidRDefault="00A73E6B" w:rsidP="000765C7">
      <w:pPr>
        <w:pStyle w:val="a6"/>
        <w:jc w:val="both"/>
        <w:rPr>
          <w:rFonts w:cs="Times New Roman"/>
          <w:sz w:val="28"/>
          <w:szCs w:val="28"/>
        </w:rPr>
      </w:pPr>
      <w:hyperlink r:id="rId681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535CDB" w:rsidRDefault="00A73E6B" w:rsidP="000765C7">
      <w:pPr>
        <w:pStyle w:val="a6"/>
        <w:jc w:val="both"/>
        <w:rPr>
          <w:rFonts w:cs="Times New Roman"/>
          <w:sz w:val="28"/>
          <w:szCs w:val="28"/>
        </w:rPr>
      </w:pPr>
      <w:hyperlink r:id="rId682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656982" w:rsidRPr="003C2CBE" w:rsidRDefault="00A73E6B" w:rsidP="003C2CBE">
      <w:pPr>
        <w:pStyle w:val="a6"/>
        <w:jc w:val="both"/>
        <w:rPr>
          <w:rFonts w:cs="Times New Roman"/>
          <w:sz w:val="28"/>
          <w:szCs w:val="28"/>
        </w:rPr>
      </w:pPr>
      <w:hyperlink r:id="rId683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4"/>
      <w:bookmarkEnd w:id="5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3C8" w:rsidRDefault="00B563C8" w:rsidP="00D468DB">
      <w:pPr>
        <w:spacing w:after="0" w:line="240" w:lineRule="auto"/>
      </w:pPr>
      <w:r>
        <w:separator/>
      </w:r>
    </w:p>
  </w:endnote>
  <w:endnote w:type="continuationSeparator" w:id="1">
    <w:p w:rsidR="00B563C8" w:rsidRDefault="00B563C8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5C" w:rsidRDefault="00243D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3C8" w:rsidRDefault="00B563C8" w:rsidP="00D468DB">
      <w:pPr>
        <w:spacing w:after="0" w:line="240" w:lineRule="auto"/>
      </w:pPr>
      <w:r>
        <w:separator/>
      </w:r>
    </w:p>
  </w:footnote>
  <w:footnote w:type="continuationSeparator" w:id="1">
    <w:p w:rsidR="00B563C8" w:rsidRDefault="00B563C8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363"/>
    <w:multiLevelType w:val="multilevel"/>
    <w:tmpl w:val="81447B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4422E"/>
    <w:multiLevelType w:val="multilevel"/>
    <w:tmpl w:val="5C441E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E747BC"/>
    <w:multiLevelType w:val="multilevel"/>
    <w:tmpl w:val="64F2F6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C74578"/>
    <w:multiLevelType w:val="multilevel"/>
    <w:tmpl w:val="B9CEC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225B0"/>
    <w:multiLevelType w:val="multilevel"/>
    <w:tmpl w:val="16D43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5F15A7"/>
    <w:multiLevelType w:val="multilevel"/>
    <w:tmpl w:val="938611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43"/>
  </w:num>
  <w:num w:numId="4">
    <w:abstractNumId w:val="33"/>
  </w:num>
  <w:num w:numId="5">
    <w:abstractNumId w:val="4"/>
  </w:num>
  <w:num w:numId="6">
    <w:abstractNumId w:val="15"/>
  </w:num>
  <w:num w:numId="7">
    <w:abstractNumId w:val="11"/>
  </w:num>
  <w:num w:numId="8">
    <w:abstractNumId w:val="21"/>
  </w:num>
  <w:num w:numId="9">
    <w:abstractNumId w:val="30"/>
  </w:num>
  <w:num w:numId="10">
    <w:abstractNumId w:val="38"/>
  </w:num>
  <w:num w:numId="11">
    <w:abstractNumId w:val="28"/>
  </w:num>
  <w:num w:numId="12">
    <w:abstractNumId w:val="16"/>
  </w:num>
  <w:num w:numId="13">
    <w:abstractNumId w:val="9"/>
  </w:num>
  <w:num w:numId="14">
    <w:abstractNumId w:val="29"/>
  </w:num>
  <w:num w:numId="15">
    <w:abstractNumId w:val="18"/>
  </w:num>
  <w:num w:numId="16">
    <w:abstractNumId w:val="10"/>
  </w:num>
  <w:num w:numId="17">
    <w:abstractNumId w:val="44"/>
  </w:num>
  <w:num w:numId="18">
    <w:abstractNumId w:val="7"/>
  </w:num>
  <w:num w:numId="19">
    <w:abstractNumId w:val="27"/>
  </w:num>
  <w:num w:numId="20">
    <w:abstractNumId w:val="13"/>
  </w:num>
  <w:num w:numId="21">
    <w:abstractNumId w:val="5"/>
  </w:num>
  <w:num w:numId="22">
    <w:abstractNumId w:val="40"/>
  </w:num>
  <w:num w:numId="23">
    <w:abstractNumId w:val="31"/>
  </w:num>
  <w:num w:numId="24">
    <w:abstractNumId w:val="41"/>
  </w:num>
  <w:num w:numId="25">
    <w:abstractNumId w:val="1"/>
  </w:num>
  <w:num w:numId="26">
    <w:abstractNumId w:val="23"/>
  </w:num>
  <w:num w:numId="27">
    <w:abstractNumId w:val="39"/>
  </w:num>
  <w:num w:numId="28">
    <w:abstractNumId w:val="45"/>
  </w:num>
  <w:num w:numId="29">
    <w:abstractNumId w:val="20"/>
  </w:num>
  <w:num w:numId="30">
    <w:abstractNumId w:val="3"/>
  </w:num>
  <w:num w:numId="31">
    <w:abstractNumId w:val="17"/>
  </w:num>
  <w:num w:numId="32">
    <w:abstractNumId w:val="19"/>
  </w:num>
  <w:num w:numId="33">
    <w:abstractNumId w:val="42"/>
  </w:num>
  <w:num w:numId="34">
    <w:abstractNumId w:val="8"/>
  </w:num>
  <w:num w:numId="35">
    <w:abstractNumId w:val="35"/>
  </w:num>
  <w:num w:numId="36">
    <w:abstractNumId w:val="22"/>
  </w:num>
  <w:num w:numId="37">
    <w:abstractNumId w:val="37"/>
  </w:num>
  <w:num w:numId="38">
    <w:abstractNumId w:val="14"/>
  </w:num>
  <w:num w:numId="39">
    <w:abstractNumId w:val="24"/>
  </w:num>
  <w:num w:numId="40">
    <w:abstractNumId w:val="6"/>
  </w:num>
  <w:num w:numId="41">
    <w:abstractNumId w:val="36"/>
  </w:num>
  <w:num w:numId="42">
    <w:abstractNumId w:val="12"/>
  </w:num>
  <w:num w:numId="43">
    <w:abstractNumId w:val="34"/>
  </w:num>
  <w:num w:numId="44">
    <w:abstractNumId w:val="25"/>
  </w:num>
  <w:num w:numId="45">
    <w:abstractNumId w:val="0"/>
  </w:num>
  <w:num w:numId="46">
    <w:abstractNumId w:val="46"/>
  </w:num>
  <w:num w:numId="47">
    <w:abstractNumId w:val="2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92729A"/>
    <w:rsid w:val="000033BE"/>
    <w:rsid w:val="0001462A"/>
    <w:rsid w:val="00031568"/>
    <w:rsid w:val="00052789"/>
    <w:rsid w:val="000765C7"/>
    <w:rsid w:val="000866DF"/>
    <w:rsid w:val="001078D7"/>
    <w:rsid w:val="001124DC"/>
    <w:rsid w:val="00152DE0"/>
    <w:rsid w:val="001A157E"/>
    <w:rsid w:val="001E01B7"/>
    <w:rsid w:val="00232330"/>
    <w:rsid w:val="00243D5C"/>
    <w:rsid w:val="0024423B"/>
    <w:rsid w:val="002519C2"/>
    <w:rsid w:val="0029704C"/>
    <w:rsid w:val="002E2840"/>
    <w:rsid w:val="0030064F"/>
    <w:rsid w:val="00302273"/>
    <w:rsid w:val="00375B1B"/>
    <w:rsid w:val="003C2CBE"/>
    <w:rsid w:val="00404606"/>
    <w:rsid w:val="0040568C"/>
    <w:rsid w:val="00442EF7"/>
    <w:rsid w:val="004524FF"/>
    <w:rsid w:val="0048761D"/>
    <w:rsid w:val="00492801"/>
    <w:rsid w:val="004A3DFD"/>
    <w:rsid w:val="004C1A9E"/>
    <w:rsid w:val="004D0ACA"/>
    <w:rsid w:val="004D5B88"/>
    <w:rsid w:val="004F0B3A"/>
    <w:rsid w:val="00526218"/>
    <w:rsid w:val="00535CDB"/>
    <w:rsid w:val="00582A4D"/>
    <w:rsid w:val="00587727"/>
    <w:rsid w:val="005912E2"/>
    <w:rsid w:val="00646E8B"/>
    <w:rsid w:val="006563A7"/>
    <w:rsid w:val="00656982"/>
    <w:rsid w:val="00673475"/>
    <w:rsid w:val="006766A9"/>
    <w:rsid w:val="006B3398"/>
    <w:rsid w:val="006C39BA"/>
    <w:rsid w:val="006C70DC"/>
    <w:rsid w:val="006F0694"/>
    <w:rsid w:val="0070291F"/>
    <w:rsid w:val="00740D2D"/>
    <w:rsid w:val="007E4EFD"/>
    <w:rsid w:val="00832503"/>
    <w:rsid w:val="00835234"/>
    <w:rsid w:val="008656D2"/>
    <w:rsid w:val="00866319"/>
    <w:rsid w:val="00885209"/>
    <w:rsid w:val="008D38DF"/>
    <w:rsid w:val="008F51B0"/>
    <w:rsid w:val="0092729A"/>
    <w:rsid w:val="00931F6E"/>
    <w:rsid w:val="00934E97"/>
    <w:rsid w:val="009741BB"/>
    <w:rsid w:val="009C15D5"/>
    <w:rsid w:val="00A1527D"/>
    <w:rsid w:val="00A6320E"/>
    <w:rsid w:val="00A73E6B"/>
    <w:rsid w:val="00AB3BD0"/>
    <w:rsid w:val="00AC14CD"/>
    <w:rsid w:val="00AF7A1A"/>
    <w:rsid w:val="00B16315"/>
    <w:rsid w:val="00B3297C"/>
    <w:rsid w:val="00B52581"/>
    <w:rsid w:val="00B53FE3"/>
    <w:rsid w:val="00B563C8"/>
    <w:rsid w:val="00B72A47"/>
    <w:rsid w:val="00B7545A"/>
    <w:rsid w:val="00BB10A0"/>
    <w:rsid w:val="00C00B70"/>
    <w:rsid w:val="00C23685"/>
    <w:rsid w:val="00C432C5"/>
    <w:rsid w:val="00C4786A"/>
    <w:rsid w:val="00CB2C45"/>
    <w:rsid w:val="00D468DB"/>
    <w:rsid w:val="00DF1FC6"/>
    <w:rsid w:val="00E14768"/>
    <w:rsid w:val="00E15B1F"/>
    <w:rsid w:val="00E2531B"/>
    <w:rsid w:val="00E40852"/>
    <w:rsid w:val="00E471D3"/>
    <w:rsid w:val="00E513C0"/>
    <w:rsid w:val="00EC1791"/>
    <w:rsid w:val="00EF1DCA"/>
    <w:rsid w:val="00F178CA"/>
    <w:rsid w:val="00F219EE"/>
    <w:rsid w:val="00F30150"/>
    <w:rsid w:val="00F32203"/>
    <w:rsid w:val="00F573B9"/>
    <w:rsid w:val="00FB3EB1"/>
    <w:rsid w:val="00FB68CA"/>
    <w:rsid w:val="00FF0F09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BB"/>
  </w:style>
  <w:style w:type="paragraph" w:styleId="1">
    <w:name w:val="heading 1"/>
    <w:basedOn w:val="a"/>
    <w:link w:val="10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432C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59"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1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30">
    <w:name w:val="Заголовок 3 Знак"/>
    <w:basedOn w:val="a0"/>
    <w:link w:val="3"/>
    <w:uiPriority w:val="9"/>
    <w:rsid w:val="00C432C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af5">
    <w:name w:val="Normal Indent"/>
    <w:basedOn w:val="a"/>
    <w:uiPriority w:val="99"/>
    <w:unhideWhenUsed/>
    <w:rsid w:val="00C432C5"/>
    <w:pPr>
      <w:spacing w:after="200" w:line="276" w:lineRule="auto"/>
      <w:ind w:left="720"/>
    </w:pPr>
    <w:rPr>
      <w:lang w:val="en-US"/>
    </w:rPr>
  </w:style>
  <w:style w:type="paragraph" w:styleId="af6">
    <w:name w:val="Subtitle"/>
    <w:basedOn w:val="a"/>
    <w:next w:val="a"/>
    <w:link w:val="af7"/>
    <w:uiPriority w:val="11"/>
    <w:qFormat/>
    <w:rsid w:val="00C432C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11"/>
    <w:rsid w:val="00C432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f8">
    <w:name w:val="Emphasis"/>
    <w:basedOn w:val="a0"/>
    <w:uiPriority w:val="20"/>
    <w:qFormat/>
    <w:rsid w:val="00C432C5"/>
    <w:rPr>
      <w:i/>
      <w:iCs/>
    </w:rPr>
  </w:style>
  <w:style w:type="paragraph" w:styleId="af9">
    <w:name w:val="caption"/>
    <w:basedOn w:val="a"/>
    <w:next w:val="a"/>
    <w:uiPriority w:val="35"/>
    <w:semiHidden/>
    <w:unhideWhenUsed/>
    <w:qFormat/>
    <w:rsid w:val="00C432C5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styleId="afa">
    <w:name w:val="FollowedHyperlink"/>
    <w:basedOn w:val="a0"/>
    <w:uiPriority w:val="99"/>
    <w:semiHidden/>
    <w:unhideWhenUsed/>
    <w:rsid w:val="00C432C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link w:val="af1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671" Type="http://schemas.openxmlformats.org/officeDocument/2006/relationships/hyperlink" Target="https://m.edsoo.ru/c4e288ea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531" Type="http://schemas.openxmlformats.org/officeDocument/2006/relationships/hyperlink" Target="https://m.edsoo.ru/c4e07ff0" TargetMode="External"/><Relationship Id="rId573" Type="http://schemas.openxmlformats.org/officeDocument/2006/relationships/hyperlink" Target="https://m.edsoo.ru/c4e1a40c" TargetMode="External"/><Relationship Id="rId629" Type="http://schemas.openxmlformats.org/officeDocument/2006/relationships/hyperlink" Target="https://m.edsoo.ru/c4e1cf90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m.edsoo.ru/c4e173e2" TargetMode="External"/><Relationship Id="rId640" Type="http://schemas.openxmlformats.org/officeDocument/2006/relationships/hyperlink" Target="https://m.edsoo.ru/c4e24736" TargetMode="External"/><Relationship Id="rId682" Type="http://schemas.openxmlformats.org/officeDocument/2006/relationships/hyperlink" Target="https://resh.edu.ru/" TargetMode="External"/><Relationship Id="rId32" Type="http://schemas.openxmlformats.org/officeDocument/2006/relationships/hyperlink" Target="https://www.yaklass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m.edsoo.ru/c4e0b68" TargetMode="External"/><Relationship Id="rId542" Type="http://schemas.openxmlformats.org/officeDocument/2006/relationships/hyperlink" Target="https://m.edsoo.ru/c4e102b8" TargetMode="External"/><Relationship Id="rId584" Type="http://schemas.openxmlformats.org/officeDocument/2006/relationships/hyperlink" Target="https://m.edsoo.ru/c4e1af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m.edsoo.ru/c4e13f6c" TargetMode="External"/><Relationship Id="rId651" Type="http://schemas.openxmlformats.org/officeDocument/2006/relationships/hyperlink" Target="https://m.edsoo.ru/c4e2529e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511" Type="http://schemas.openxmlformats.org/officeDocument/2006/relationships/hyperlink" Target="https://m.edsoo.ru/c4e0a00" TargetMode="External"/><Relationship Id="rId553" Type="http://schemas.openxmlformats.org/officeDocument/2006/relationships/hyperlink" Target="https://multiurok.ru/all-goto/?url=https://catalog.prosv.ru/item/2803" TargetMode="External"/><Relationship Id="rId609" Type="http://schemas.openxmlformats.org/officeDocument/2006/relationships/hyperlink" Target="https://m.edsoo.ru/c4e22abc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595" Type="http://schemas.openxmlformats.org/officeDocument/2006/relationships/hyperlink" Target="https://m.edsoo.ru/c4e1c1b2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c4e0896e" TargetMode="External"/><Relationship Id="rId497" Type="http://schemas.openxmlformats.org/officeDocument/2006/relationships/hyperlink" Target="https://m.edsoo.ru/c4e18dc" TargetMode="External"/><Relationship Id="rId620" Type="http://schemas.openxmlformats.org/officeDocument/2006/relationships/hyperlink" Target="https://m.edsoo.ru/c4e1f970" TargetMode="External"/><Relationship Id="rId662" Type="http://schemas.openxmlformats.org/officeDocument/2006/relationships/hyperlink" Target="https://m.edsoo.ru/c4e22968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22" Type="http://schemas.openxmlformats.org/officeDocument/2006/relationships/hyperlink" Target="https://m.edsoo.ru/c4e1366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564" Type="http://schemas.openxmlformats.org/officeDocument/2006/relationships/hyperlink" Target="https://multiurok.ru/all-goto/?url=https://catalog.prosv.ru/item/2803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m.edsoo.ru/c4e1338c" TargetMode="External"/><Relationship Id="rId631" Type="http://schemas.openxmlformats.org/officeDocument/2006/relationships/hyperlink" Target="https://m.edsoo.ru/c4e2358e" TargetMode="External"/><Relationship Id="rId673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yaklass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m.edsoo.ru/c4e09bde" TargetMode="External"/><Relationship Id="rId65" Type="http://schemas.openxmlformats.org/officeDocument/2006/relationships/hyperlink" Target="https://m.edsoo.ru/7f411f36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m.edsoo.ru/c4e1b488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s://m.edsoo.ru/c4e0afb6" TargetMode="External"/><Relationship Id="rId600" Type="http://schemas.openxmlformats.org/officeDocument/2006/relationships/hyperlink" Target="https://m.edsoo.ru/c4e1f7c2" TargetMode="External"/><Relationship Id="rId642" Type="http://schemas.openxmlformats.org/officeDocument/2006/relationships/hyperlink" Target="https://m.edsoo.ru/c4e24736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502" Type="http://schemas.openxmlformats.org/officeDocument/2006/relationships/hyperlink" Target="https://m.edsoo.ru/c4e1480" TargetMode="External"/><Relationship Id="rId34" Type="http://schemas.openxmlformats.org/officeDocument/2006/relationships/hyperlink" Target="https://uchi.ru" TargetMode="External"/><Relationship Id="rId76" Type="http://schemas.openxmlformats.org/officeDocument/2006/relationships/hyperlink" Target="https://www.yaklass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544" Type="http://schemas.openxmlformats.org/officeDocument/2006/relationships/hyperlink" Target="https://m.edsoo.ru/c4e185a" TargetMode="External"/><Relationship Id="rId586" Type="http://schemas.openxmlformats.org/officeDocument/2006/relationships/hyperlink" Target="https://m.edsoo.ru/c4e1a704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i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611" Type="http://schemas.openxmlformats.org/officeDocument/2006/relationships/hyperlink" Target="https://m.edsoo.ru/c4e22abc" TargetMode="External"/><Relationship Id="rId653" Type="http://schemas.openxmlformats.org/officeDocument/2006/relationships/hyperlink" Target="https://m.edsoo.ru/c4e2529e" TargetMode="External"/><Relationship Id="rId250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hyperlink" Target="https://m.edsoo.ru/c4e13daa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uchi.ru" TargetMode="External"/><Relationship Id="rId513" Type="http://schemas.openxmlformats.org/officeDocument/2006/relationships/hyperlink" Target="https://m.edsoo.ru/c4e0bcc2" TargetMode="External"/><Relationship Id="rId555" Type="http://schemas.openxmlformats.org/officeDocument/2006/relationships/hyperlink" Target="https://m.edsoo.ru/c4e27670" TargetMode="External"/><Relationship Id="rId597" Type="http://schemas.openxmlformats.org/officeDocument/2006/relationships/hyperlink" Target="https://m.edsoo.ru/c4e1c1b2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415" Type="http://schemas.openxmlformats.org/officeDocument/2006/relationships/hyperlink" Target="https://www.yaklass.ru" TargetMode="External"/><Relationship Id="rId457" Type="http://schemas.openxmlformats.org/officeDocument/2006/relationships/hyperlink" Target="https://m.edsoo.ru/c4e0ee40" TargetMode="External"/><Relationship Id="rId622" Type="http://schemas.openxmlformats.org/officeDocument/2006/relationships/hyperlink" Target="https://m.edsoo.ru/c4e1fb1e" TargetMode="External"/><Relationship Id="rId261" Type="http://schemas.openxmlformats.org/officeDocument/2006/relationships/hyperlink" Target="https://uchi.ru" TargetMode="External"/><Relationship Id="rId499" Type="http://schemas.openxmlformats.org/officeDocument/2006/relationships/hyperlink" Target="https://m.edsoo.ru/c4e0cdf2" TargetMode="External"/><Relationship Id="rId664" Type="http://schemas.openxmlformats.org/officeDocument/2006/relationships/hyperlink" Target="https://m.edsoo.ru/c4e22968" TargetMode="External"/><Relationship Id="rId14" Type="http://schemas.openxmlformats.org/officeDocument/2006/relationships/hyperlink" Target="https://www.yaklass.ru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m.edsoo.ru/c4e14e62" TargetMode="External"/><Relationship Id="rId566" Type="http://schemas.openxmlformats.org/officeDocument/2006/relationships/hyperlink" Target="https://m.edsoo.ru/c4e1973c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426" Type="http://schemas.openxmlformats.org/officeDocument/2006/relationships/hyperlink" Target="https://uchi.ru" TargetMode="External"/><Relationship Id="rId633" Type="http://schemas.openxmlformats.org/officeDocument/2006/relationships/hyperlink" Target="https://m.edsoo.ru/c4e2597e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c4e0944a" TargetMode="External"/><Relationship Id="rId675" Type="http://schemas.openxmlformats.org/officeDocument/2006/relationships/hyperlink" Target="http://www.openclass.ru/" TargetMode="External"/><Relationship Id="rId25" Type="http://schemas.openxmlformats.org/officeDocument/2006/relationships/hyperlink" Target="https://uchi.ru" TargetMode="External"/><Relationship Id="rId67" Type="http://schemas.openxmlformats.org/officeDocument/2006/relationships/hyperlink" Target="https://m.edsoo.ru/7f411f36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www.yaklass.ru" TargetMode="External"/><Relationship Id="rId535" Type="http://schemas.openxmlformats.org/officeDocument/2006/relationships/hyperlink" Target="https://m.edsoo.ru/c4e0cc1c" TargetMode="External"/><Relationship Id="rId577" Type="http://schemas.openxmlformats.org/officeDocument/2006/relationships/hyperlink" Target="https://m.edsoo.ru/c4e1b78a" TargetMode="External"/><Relationship Id="rId132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602" Type="http://schemas.openxmlformats.org/officeDocument/2006/relationships/hyperlink" Target="https://m.edsoo.ru/c4e1f7c2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79" Type="http://schemas.openxmlformats.org/officeDocument/2006/relationships/hyperlink" Target="https://m.edsoo.ru/c4e08cc0" TargetMode="External"/><Relationship Id="rId644" Type="http://schemas.openxmlformats.org/officeDocument/2006/relationships/hyperlink" Target="https://m.edsoo.ru/c4e24736" TargetMode="External"/><Relationship Id="rId686" Type="http://schemas.microsoft.com/office/2007/relationships/stylesWithEffects" Target="stylesWithEffects.xml"/><Relationship Id="rId36" Type="http://schemas.openxmlformats.org/officeDocument/2006/relationships/hyperlink" Target="https://resh.edu.ru" TargetMode="External"/><Relationship Id="rId283" Type="http://schemas.openxmlformats.org/officeDocument/2006/relationships/hyperlink" Target="https://www.yaklass.ru" TargetMode="External"/><Relationship Id="rId339" Type="http://schemas.openxmlformats.org/officeDocument/2006/relationships/hyperlink" Target="https://uchi.ru" TargetMode="External"/><Relationship Id="rId490" Type="http://schemas.openxmlformats.org/officeDocument/2006/relationships/hyperlink" Target="https://m.edsoo.ru/c4e0b4de" TargetMode="External"/><Relationship Id="rId504" Type="http://schemas.openxmlformats.org/officeDocument/2006/relationships/hyperlink" Target="https://m.edsoo.ru/c4e0d1a" TargetMode="External"/><Relationship Id="rId546" Type="http://schemas.openxmlformats.org/officeDocument/2006/relationships/hyperlink" Target="https://m.edsoo.ru/c4e16e0" TargetMode="External"/><Relationship Id="rId78" Type="http://schemas.openxmlformats.org/officeDocument/2006/relationships/hyperlink" Target="https://uchi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588" Type="http://schemas.openxmlformats.org/officeDocument/2006/relationships/hyperlink" Target="https://m.edsoo.ru/c4e1b168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48" Type="http://schemas.openxmlformats.org/officeDocument/2006/relationships/hyperlink" Target="https://www.yaklass.ru" TargetMode="External"/><Relationship Id="rId613" Type="http://schemas.openxmlformats.org/officeDocument/2006/relationships/hyperlink" Target="https://m.edsoo.ru/c4e22abc" TargetMode="External"/><Relationship Id="rId655" Type="http://schemas.openxmlformats.org/officeDocument/2006/relationships/hyperlink" Target="https://m.edsoo.ru/c4e2316a" TargetMode="External"/><Relationship Id="rId252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.edsoo.ru/c4e120e0" TargetMode="External"/><Relationship Id="rId47" Type="http://schemas.openxmlformats.org/officeDocument/2006/relationships/hyperlink" Target="https://infourok.ru/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557" Type="http://schemas.openxmlformats.org/officeDocument/2006/relationships/hyperlink" Target="https://multiurok.ru/all-goto/?url=https://catalog.prosv.ru/item/2803" TargetMode="External"/><Relationship Id="rId599" Type="http://schemas.openxmlformats.org/officeDocument/2006/relationships/hyperlink" Target="https://m.edsoo.ru/c4e1f61e" TargetMode="External"/><Relationship Id="rId196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59" Type="http://schemas.openxmlformats.org/officeDocument/2006/relationships/hyperlink" Target="https://m.edsoo.ru/c4e15ec0" TargetMode="External"/><Relationship Id="rId624" Type="http://schemas.openxmlformats.org/officeDocument/2006/relationships/hyperlink" Target="https://m.edsoo.ru/c4e1cf90" TargetMode="External"/><Relationship Id="rId666" Type="http://schemas.openxmlformats.org/officeDocument/2006/relationships/hyperlink" Target="https://m.edsoo.ru/c4e29510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m.edsoo.ru/c4e0f034" TargetMode="External"/><Relationship Id="rId526" Type="http://schemas.openxmlformats.org/officeDocument/2006/relationships/hyperlink" Target="https://m.edsoo.ru/c4e0924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568" Type="http://schemas.openxmlformats.org/officeDocument/2006/relationships/hyperlink" Target="https://m.edsoo.ru/c4e19de0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428" Type="http://schemas.openxmlformats.org/officeDocument/2006/relationships/hyperlink" Target="https://resh.edu.ru" TargetMode="External"/><Relationship Id="rId635" Type="http://schemas.openxmlformats.org/officeDocument/2006/relationships/hyperlink" Target="https://m.edsoo.ru/c4e2226a" TargetMode="External"/><Relationship Id="rId677" Type="http://schemas.openxmlformats.org/officeDocument/2006/relationships/hyperlink" Target="http://pedsovet.su/" TargetMode="External"/><Relationship Id="rId232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481" Type="http://schemas.openxmlformats.org/officeDocument/2006/relationships/hyperlink" Target="https://m.edsoo.ru/c4e09e4a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s://m.edsoo.ru/7f411f36" TargetMode="External"/><Relationship Id="rId134" Type="http://schemas.openxmlformats.org/officeDocument/2006/relationships/hyperlink" Target="https://resh.edu.ru" TargetMode="External"/><Relationship Id="rId537" Type="http://schemas.openxmlformats.org/officeDocument/2006/relationships/hyperlink" Target="https://m.edsoo.ru/c4e0defa" TargetMode="External"/><Relationship Id="rId579" Type="http://schemas.openxmlformats.org/officeDocument/2006/relationships/hyperlink" Target="https://m.edsoo.ru/c4e1b78a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www.yaklass.ru" TargetMode="External"/><Relationship Id="rId590" Type="http://schemas.openxmlformats.org/officeDocument/2006/relationships/hyperlink" Target="https://m.edsoo.ru/c4e1b168" TargetMode="External"/><Relationship Id="rId604" Type="http://schemas.openxmlformats.org/officeDocument/2006/relationships/hyperlink" Target="https://m.edsoo.ru/c4e1f7c2" TargetMode="External"/><Relationship Id="rId646" Type="http://schemas.openxmlformats.org/officeDocument/2006/relationships/hyperlink" Target="https://m.edsoo.ru/c4e25410" TargetMode="External"/><Relationship Id="rId201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506" Type="http://schemas.openxmlformats.org/officeDocument/2006/relationships/hyperlink" Target="https://m.edsoo.ru/c4e1256" TargetMode="External"/><Relationship Id="rId38" Type="http://schemas.openxmlformats.org/officeDocument/2006/relationships/hyperlink" Target="https://www.yaklass.ru" TargetMode="External"/><Relationship Id="rId103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492" Type="http://schemas.openxmlformats.org/officeDocument/2006/relationships/hyperlink" Target="https://m.edsoo.ru/c4e16640" TargetMode="External"/><Relationship Id="rId548" Type="http://schemas.openxmlformats.org/officeDocument/2006/relationships/hyperlink" Target="https://multiurok.ru/all-goto/?url=https://catalog.prosv.ru/item/2803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615" Type="http://schemas.openxmlformats.org/officeDocument/2006/relationships/hyperlink" Target="https://m.edsoo.ru/c4e25582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657" Type="http://schemas.openxmlformats.org/officeDocument/2006/relationships/hyperlink" Target="https://m.edsoo.ru/c4e1d544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uchi.ru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m.edsoo.ru/c4e15cea" TargetMode="External"/><Relationship Id="rId517" Type="http://schemas.openxmlformats.org/officeDocument/2006/relationships/hyperlink" Target="https://m.edsoo.ru/c4e0b8ee" TargetMode="External"/><Relationship Id="rId559" Type="http://schemas.openxmlformats.org/officeDocument/2006/relationships/hyperlink" Target="https://m.edsoo.ru/c4e19444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570" Type="http://schemas.openxmlformats.org/officeDocument/2006/relationships/hyperlink" Target="https://m.edsoo.ru/c4e1a40c" TargetMode="External"/><Relationship Id="rId626" Type="http://schemas.openxmlformats.org/officeDocument/2006/relationships/hyperlink" Target="https://m.edsoo.ru/c4e1cf90" TargetMode="External"/><Relationship Id="rId223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668" Type="http://schemas.openxmlformats.org/officeDocument/2006/relationships/hyperlink" Target="https://m.edsoo.ru/c4e20cee" TargetMode="External"/><Relationship Id="rId18" Type="http://schemas.openxmlformats.org/officeDocument/2006/relationships/hyperlink" Target="https://resh.edu.ru" TargetMode="External"/><Relationship Id="rId265" Type="http://schemas.openxmlformats.org/officeDocument/2006/relationships/hyperlink" Target="https://www.yaklass.ru" TargetMode="External"/><Relationship Id="rId472" Type="http://schemas.openxmlformats.org/officeDocument/2006/relationships/hyperlink" Target="https://m.edsoo.ru/c4e0ade0" TargetMode="External"/><Relationship Id="rId528" Type="http://schemas.openxmlformats.org/officeDocument/2006/relationships/hyperlink" Target="https://m.edsoo.ru/c4e0728" TargetMode="External"/><Relationship Id="rId125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m.edsoo.ru/c4e1ae2a" TargetMode="External"/><Relationship Id="rId71" Type="http://schemas.openxmlformats.org/officeDocument/2006/relationships/hyperlink" Target="https://m.edsoo.ru/7f411f36" TargetMode="External"/><Relationship Id="rId234" Type="http://schemas.openxmlformats.org/officeDocument/2006/relationships/hyperlink" Target="https://uchi.ru" TargetMode="External"/><Relationship Id="rId637" Type="http://schemas.openxmlformats.org/officeDocument/2006/relationships/hyperlink" Target="https://m.edsoo.ru/c4e25e42" TargetMode="External"/><Relationship Id="rId679" Type="http://schemas.openxmlformats.org/officeDocument/2006/relationships/hyperlink" Target="http://www.4stupen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m.edsoo.ru/c4e0ea08" TargetMode="External"/><Relationship Id="rId483" Type="http://schemas.openxmlformats.org/officeDocument/2006/relationships/hyperlink" Target="https://m.edsoo.ru/c4e139fe" TargetMode="External"/><Relationship Id="rId518" Type="http://schemas.openxmlformats.org/officeDocument/2006/relationships/hyperlink" Target="https://m.edsoo.ru/c4e0e634" TargetMode="External"/><Relationship Id="rId539" Type="http://schemas.openxmlformats.org/officeDocument/2006/relationships/hyperlink" Target="https://m.edsoo.ru/c4e1720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550" Type="http://schemas.openxmlformats.org/officeDocument/2006/relationships/hyperlink" Target="https://multiurok.ru/all-goto/?url=https://catalog.prosv.ru/item/2803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www.yaklass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571" Type="http://schemas.openxmlformats.org/officeDocument/2006/relationships/hyperlink" Target="https://m.edsoo.ru/c4e1a40c" TargetMode="External"/><Relationship Id="rId592" Type="http://schemas.openxmlformats.org/officeDocument/2006/relationships/hyperlink" Target="https://m.edsoo.ru/c4e1c022" TargetMode="External"/><Relationship Id="rId606" Type="http://schemas.openxmlformats.org/officeDocument/2006/relationships/hyperlink" Target="https://m.edsoo.ru/c4e21482" TargetMode="External"/><Relationship Id="rId627" Type="http://schemas.openxmlformats.org/officeDocument/2006/relationships/hyperlink" Target="https://m.edsoo.ru/c4e1cf90" TargetMode="External"/><Relationship Id="rId648" Type="http://schemas.openxmlformats.org/officeDocument/2006/relationships/hyperlink" Target="https://m.edsoo.ru/c4e2529e" TargetMode="External"/><Relationship Id="rId669" Type="http://schemas.openxmlformats.org/officeDocument/2006/relationships/hyperlink" Target="https://m.edsoo.ru/c4e244a2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m.edsoo.ru/c4e0a58e" TargetMode="External"/><Relationship Id="rId473" Type="http://schemas.openxmlformats.org/officeDocument/2006/relationships/hyperlink" Target="https://m.edsoo.ru/c4e11d02" TargetMode="External"/><Relationship Id="rId494" Type="http://schemas.openxmlformats.org/officeDocument/2006/relationships/hyperlink" Target="https://m.edsoo.ru/c4e11884" TargetMode="External"/><Relationship Id="rId508" Type="http://schemas.openxmlformats.org/officeDocument/2006/relationships/hyperlink" Target="https://m.edsoo.ru/c4e095c" TargetMode="External"/><Relationship Id="rId529" Type="http://schemas.openxmlformats.org/officeDocument/2006/relationships/hyperlink" Target="https://m.edsoo.ru/c4e0820c" TargetMode="External"/><Relationship Id="rId680" Type="http://schemas.openxmlformats.org/officeDocument/2006/relationships/hyperlink" Target="http://trudovik.ucoz.ua/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40" Type="http://schemas.openxmlformats.org/officeDocument/2006/relationships/hyperlink" Target="https://m.edsoo.ru/c4e18120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561" Type="http://schemas.openxmlformats.org/officeDocument/2006/relationships/hyperlink" Target="https://m.edsoo.ru/c4e19444" TargetMode="External"/><Relationship Id="rId582" Type="http://schemas.openxmlformats.org/officeDocument/2006/relationships/hyperlink" Target="https://m.edsoo.ru/c4e1afe2" TargetMode="External"/><Relationship Id="rId617" Type="http://schemas.openxmlformats.org/officeDocument/2006/relationships/hyperlink" Target="https://m.edsoo.ru/c4e1c4aa" TargetMode="External"/><Relationship Id="rId638" Type="http://schemas.openxmlformats.org/officeDocument/2006/relationships/hyperlink" Target="https://m.edsoo.ru/c4e24736" TargetMode="External"/><Relationship Id="rId659" Type="http://schemas.openxmlformats.org/officeDocument/2006/relationships/hyperlink" Target="https://m.edsoo.ru/c4e2296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m.edsoo.ru/c4e10ed4" TargetMode="External"/><Relationship Id="rId484" Type="http://schemas.openxmlformats.org/officeDocument/2006/relationships/hyperlink" Target="https://m.edsoo.ru/c4e12c6" TargetMode="External"/><Relationship Id="rId519" Type="http://schemas.openxmlformats.org/officeDocument/2006/relationships/hyperlink" Target="https://m.edsoo.ru/c4e0be8e" TargetMode="External"/><Relationship Id="rId670" Type="http://schemas.openxmlformats.org/officeDocument/2006/relationships/hyperlink" Target="https://m.edsoo.ru/c4e25154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530" Type="http://schemas.openxmlformats.org/officeDocument/2006/relationships/hyperlink" Target="https://m.edsoo.ru/c4e17aea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551" Type="http://schemas.openxmlformats.org/officeDocument/2006/relationships/hyperlink" Target="https://multiurok.ru/all-goto/?url=https://catalog.prosv.ru/item/2803" TargetMode="External"/><Relationship Id="rId572" Type="http://schemas.openxmlformats.org/officeDocument/2006/relationships/hyperlink" Target="https://m.edsoo.ru/c4e1a40c" TargetMode="External"/><Relationship Id="rId593" Type="http://schemas.openxmlformats.org/officeDocument/2006/relationships/hyperlink" Target="https://m.edsoo.ru/c4e1c022" TargetMode="External"/><Relationship Id="rId607" Type="http://schemas.openxmlformats.org/officeDocument/2006/relationships/hyperlink" Target="https://m.edsoo.ru/c4e21482" TargetMode="External"/><Relationship Id="rId628" Type="http://schemas.openxmlformats.org/officeDocument/2006/relationships/hyperlink" Target="https://m.edsoo.ru/c4e1cf90" TargetMode="External"/><Relationship Id="rId649" Type="http://schemas.openxmlformats.org/officeDocument/2006/relationships/hyperlink" Target="https://m.edsoo.ru/c4e2529e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m.edsoo.ru/c4e0f200" TargetMode="External"/><Relationship Id="rId474" Type="http://schemas.openxmlformats.org/officeDocument/2006/relationships/hyperlink" Target="https://m.edsoo.ru/c4e11f3c" TargetMode="External"/><Relationship Id="rId509" Type="http://schemas.openxmlformats.org/officeDocument/2006/relationships/hyperlink" Target="https://m.edsoo.ru/c4e0974c" TargetMode="External"/><Relationship Id="rId660" Type="http://schemas.openxmlformats.org/officeDocument/2006/relationships/hyperlink" Target="https://m.edsoo.ru/c4e22968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495" Type="http://schemas.openxmlformats.org/officeDocument/2006/relationships/hyperlink" Target="https://m.edsoo.ru/c4e11a00" TargetMode="External"/><Relationship Id="rId681" Type="http://schemas.openxmlformats.org/officeDocument/2006/relationships/hyperlink" Target="https://uchi.ru/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11f36" TargetMode="External"/><Relationship Id="rId94" Type="http://schemas.openxmlformats.org/officeDocument/2006/relationships/hyperlink" Target="https://www.yaklass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520" Type="http://schemas.openxmlformats.org/officeDocument/2006/relationships/hyperlink" Target="https://m.edsoo.ru/c4e0c212" TargetMode="External"/><Relationship Id="rId541" Type="http://schemas.openxmlformats.org/officeDocument/2006/relationships/hyperlink" Target="https://m.edsoo.ru/c4e104e" TargetMode="External"/><Relationship Id="rId562" Type="http://schemas.openxmlformats.org/officeDocument/2006/relationships/hyperlink" Target="https://m.edsoo.ru/c4e19444" TargetMode="External"/><Relationship Id="rId583" Type="http://schemas.openxmlformats.org/officeDocument/2006/relationships/hyperlink" Target="https://m.edsoo.ru/c4e1afe2" TargetMode="External"/><Relationship Id="rId618" Type="http://schemas.openxmlformats.org/officeDocument/2006/relationships/hyperlink" Target="https://m.edsoo.ru/c4e1c4aa" TargetMode="External"/><Relationship Id="rId639" Type="http://schemas.openxmlformats.org/officeDocument/2006/relationships/hyperlink" Target="https://m.edsoo.ru/c4e247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m.edsoo.ru/c4e0a3cc" TargetMode="External"/><Relationship Id="rId650" Type="http://schemas.openxmlformats.org/officeDocument/2006/relationships/hyperlink" Target="https://m.edsoo.ru/c4e2529e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m.edsoo.ru/c4e1296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m.edsoo.ru/c4e099a" TargetMode="External"/><Relationship Id="rId552" Type="http://schemas.openxmlformats.org/officeDocument/2006/relationships/hyperlink" Target="https://multiurok.ru/all-goto/?url=https://catalog.prosv.ru/item/2803" TargetMode="External"/><Relationship Id="rId594" Type="http://schemas.openxmlformats.org/officeDocument/2006/relationships/hyperlink" Target="https://m.edsoo.ru/c4e1c022" TargetMode="External"/><Relationship Id="rId608" Type="http://schemas.openxmlformats.org/officeDocument/2006/relationships/hyperlink" Target="https://m.edsoo.ru/c4e212de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m.edsoo.ru/c4e0d5cc" TargetMode="External"/><Relationship Id="rId496" Type="http://schemas.openxmlformats.org/officeDocument/2006/relationships/hyperlink" Target="https://m.edsoo.ru/c4e0ebc0" TargetMode="External"/><Relationship Id="rId661" Type="http://schemas.openxmlformats.org/officeDocument/2006/relationships/hyperlink" Target="https://m.edsoo.ru/c4e2433a" TargetMode="External"/><Relationship Id="rId11" Type="http://schemas.openxmlformats.org/officeDocument/2006/relationships/hyperlink" Target="https://www.yaklass.ru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m.edsoo.ru/c4e0c3f2" TargetMode="External"/><Relationship Id="rId563" Type="http://schemas.openxmlformats.org/officeDocument/2006/relationships/hyperlink" Target="https://m.edsoo.ru/c4e1925a" TargetMode="External"/><Relationship Id="rId619" Type="http://schemas.openxmlformats.org/officeDocument/2006/relationships/hyperlink" Target="https://m.edsoo.ru/c4e1c4aa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m.edsoo.ru/c4e08eb4" TargetMode="External"/><Relationship Id="rId630" Type="http://schemas.openxmlformats.org/officeDocument/2006/relationships/hyperlink" Target="https://m.edsoo.ru/c4e1cf90" TargetMode="External"/><Relationship Id="rId672" Type="http://schemas.openxmlformats.org/officeDocument/2006/relationships/hyperlink" Target="https://m.edsoo.ru/c4e299ca" TargetMode="External"/><Relationship Id="rId22" Type="http://schemas.openxmlformats.org/officeDocument/2006/relationships/hyperlink" Target="https://uchi.ru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532" Type="http://schemas.openxmlformats.org/officeDocument/2006/relationships/hyperlink" Target="https://m.edsoo.ru/c4e09116" TargetMode="External"/><Relationship Id="rId574" Type="http://schemas.openxmlformats.org/officeDocument/2006/relationships/hyperlink" Target="https://m.edsoo.ru/c4e1b2f8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m.edsoo.ru/c4e175ae" TargetMode="External"/><Relationship Id="rId641" Type="http://schemas.openxmlformats.org/officeDocument/2006/relationships/hyperlink" Target="https://m.edsoo.ru/c4e24736" TargetMode="External"/><Relationship Id="rId683" Type="http://schemas.openxmlformats.org/officeDocument/2006/relationships/hyperlink" Target="https://education.yandex.ru/home/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501" Type="http://schemas.openxmlformats.org/officeDocument/2006/relationships/hyperlink" Target="https://m.edsoo.ru/c4e0cfc8" TargetMode="External"/><Relationship Id="rId543" Type="http://schemas.openxmlformats.org/officeDocument/2006/relationships/hyperlink" Target="https://m.edsoo.ru/c4e17c7a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585" Type="http://schemas.openxmlformats.org/officeDocument/2006/relationships/hyperlink" Target="https://m.edsoo.ru/c4e1be9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hyperlink" Target="https://m.edsoo.ru/c4e146ce" TargetMode="External"/><Relationship Id="rId610" Type="http://schemas.openxmlformats.org/officeDocument/2006/relationships/hyperlink" Target="https://m.edsoo.ru/c4e22abc" TargetMode="External"/><Relationship Id="rId652" Type="http://schemas.openxmlformats.org/officeDocument/2006/relationships/hyperlink" Target="https://m.edsoo.ru/c4e2529e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m.edsoo.ru/c4e0baf6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554" Type="http://schemas.openxmlformats.org/officeDocument/2006/relationships/hyperlink" Target="https://multiurok.ru/all-goto/?url=https://catalog.prosv.ru/item/2803" TargetMode="External"/><Relationship Id="rId596" Type="http://schemas.openxmlformats.org/officeDocument/2006/relationships/hyperlink" Target="https://m.edsoo.ru/c4e1c1b2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m.edsoo.ru/c4e0f3d6" TargetMode="External"/><Relationship Id="rId498" Type="http://schemas.openxmlformats.org/officeDocument/2006/relationships/hyperlink" Target="https://m.edsoo.ru/c4e1412" TargetMode="External"/><Relationship Id="rId621" Type="http://schemas.openxmlformats.org/officeDocument/2006/relationships/hyperlink" Target="https://m.edsoo.ru/c4e1fb1e" TargetMode="External"/><Relationship Id="rId663" Type="http://schemas.openxmlformats.org/officeDocument/2006/relationships/hyperlink" Target="https://m.edsoo.ru/c4e296aa" TargetMode="External"/><Relationship Id="rId13" Type="http://schemas.openxmlformats.org/officeDocument/2006/relationships/hyperlink" Target="https://uchi.ru" TargetMode="External"/><Relationship Id="rId109" Type="http://schemas.openxmlformats.org/officeDocument/2006/relationships/hyperlink" Target="https://www.yaklass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23" Type="http://schemas.openxmlformats.org/officeDocument/2006/relationships/hyperlink" Target="https://m.edsoo.ru/c4e14c8c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Relationship Id="rId565" Type="http://schemas.openxmlformats.org/officeDocument/2006/relationships/hyperlink" Target="https://m.edsoo.ru/c4e195ca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m.edsoo.ru/c4e1158c" TargetMode="External"/><Relationship Id="rId632" Type="http://schemas.openxmlformats.org/officeDocument/2006/relationships/hyperlink" Target="https://m.edsoo.ru/c4e215ea" TargetMode="External"/><Relationship Id="rId271" Type="http://schemas.openxmlformats.org/officeDocument/2006/relationships/hyperlink" Target="https://www.yaklass.ru" TargetMode="External"/><Relationship Id="rId674" Type="http://schemas.openxmlformats.org/officeDocument/2006/relationships/hyperlink" Target="http://nachalka.info/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534" Type="http://schemas.openxmlformats.org/officeDocument/2006/relationships/hyperlink" Target="https://m.edsoo.ru/c4e0ca46" TargetMode="External"/><Relationship Id="rId576" Type="http://schemas.openxmlformats.org/officeDocument/2006/relationships/hyperlink" Target="https://m.edsoo.ru/c4e1b60e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www.yaklass.ru" TargetMode="External"/><Relationship Id="rId601" Type="http://schemas.openxmlformats.org/officeDocument/2006/relationships/hyperlink" Target="https://m.edsoo.ru/c4e1f7c2" TargetMode="External"/><Relationship Id="rId643" Type="http://schemas.openxmlformats.org/officeDocument/2006/relationships/hyperlink" Target="https://m.edsoo.ru/c4e24736" TargetMode="External"/><Relationship Id="rId240" Type="http://schemas.openxmlformats.org/officeDocument/2006/relationships/hyperlink" Target="https://uchi.ru" TargetMode="External"/><Relationship Id="rId478" Type="http://schemas.openxmlformats.org/officeDocument/2006/relationships/hyperlink" Target="https://m.edsoo.ru/c4e15b14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www.yaklass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www.yaklass.ru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m.edsoo.ru/c4e1226" TargetMode="External"/><Relationship Id="rId545" Type="http://schemas.openxmlformats.org/officeDocument/2006/relationships/hyperlink" Target="https://m.edsoo.ru/c4e18b0" TargetMode="External"/><Relationship Id="rId587" Type="http://schemas.openxmlformats.org/officeDocument/2006/relationships/hyperlink" Target="https://m.edsoo.ru/c4e1b168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612" Type="http://schemas.openxmlformats.org/officeDocument/2006/relationships/hyperlink" Target="https://m.edsoo.ru/c4e22abc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m.edsoo.ru/c4e0b1c" TargetMode="External"/><Relationship Id="rId654" Type="http://schemas.openxmlformats.org/officeDocument/2006/relationships/hyperlink" Target="https://m.edsoo.ru/c4e2529e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514" Type="http://schemas.openxmlformats.org/officeDocument/2006/relationships/hyperlink" Target="https://m.edsoo.ru/c4e10d4e" TargetMode="External"/><Relationship Id="rId556" Type="http://schemas.openxmlformats.org/officeDocument/2006/relationships/hyperlink" Target="https://multiurok.ru/all-goto/?url=https://catalog.prosv.ru/item/2803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598" Type="http://schemas.openxmlformats.org/officeDocument/2006/relationships/hyperlink" Target="https://m.edsoo.ru/c4e1c1b2" TargetMode="External"/><Relationship Id="rId220" Type="http://schemas.openxmlformats.org/officeDocument/2006/relationships/hyperlink" Target="https://www.yaklass.ru" TargetMode="External"/><Relationship Id="rId458" Type="http://schemas.openxmlformats.org/officeDocument/2006/relationships/hyperlink" Target="https://m.edsoo.ru/c4e10588" TargetMode="External"/><Relationship Id="rId623" Type="http://schemas.openxmlformats.org/officeDocument/2006/relationships/hyperlink" Target="https://m.edsoo.ru/c4e1fb1e" TargetMode="External"/><Relationship Id="rId665" Type="http://schemas.openxmlformats.org/officeDocument/2006/relationships/hyperlink" Target="https://m.edsoo.ru/c4e2911e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525" Type="http://schemas.openxmlformats.org/officeDocument/2006/relationships/hyperlink" Target="https://m.edsoo.ru/c4e1608" TargetMode="External"/><Relationship Id="rId567" Type="http://schemas.openxmlformats.org/officeDocument/2006/relationships/hyperlink" Target="https://m.edsoo.ru/c4e1989a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69" Type="http://schemas.openxmlformats.org/officeDocument/2006/relationships/hyperlink" Target="https://m.edsoo.ru/c4e11708" TargetMode="External"/><Relationship Id="rId634" Type="http://schemas.openxmlformats.org/officeDocument/2006/relationships/hyperlink" Target="https://m.edsoo.ru/c4e22abc" TargetMode="External"/><Relationship Id="rId676" Type="http://schemas.openxmlformats.org/officeDocument/2006/relationships/hyperlink" Target="http://interneturok.ru/" TargetMode="External"/><Relationship Id="rId26" Type="http://schemas.openxmlformats.org/officeDocument/2006/relationships/hyperlink" Target="https://www.yaklass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m.edsoo.ru/c4e0878" TargetMode="External"/><Relationship Id="rId536" Type="http://schemas.openxmlformats.org/officeDocument/2006/relationships/hyperlink" Target="https://m.edsoo.ru/c4e16c6c" TargetMode="External"/><Relationship Id="rId68" Type="http://schemas.openxmlformats.org/officeDocument/2006/relationships/hyperlink" Target="https://m.edsoo.ru/7f411f36" TargetMode="External"/><Relationship Id="rId133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578" Type="http://schemas.openxmlformats.org/officeDocument/2006/relationships/hyperlink" Target="https://m.edsoo.ru/c4e1b78a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38" Type="http://schemas.openxmlformats.org/officeDocument/2006/relationships/hyperlink" Target="https://uchi.ru" TargetMode="External"/><Relationship Id="rId603" Type="http://schemas.openxmlformats.org/officeDocument/2006/relationships/hyperlink" Target="https://m.edsoo.ru/c4e1f7c2" TargetMode="External"/><Relationship Id="rId645" Type="http://schemas.openxmlformats.org/officeDocument/2006/relationships/hyperlink" Target="https://m.edsoo.ru/c4e1c6f8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.edsoo.ru/c4e0b38" TargetMode="External"/><Relationship Id="rId505" Type="http://schemas.openxmlformats.org/officeDocument/2006/relationships/hyperlink" Target="https://m.edsoo.ru/c4e1240" TargetMode="External"/><Relationship Id="rId37" Type="http://schemas.openxmlformats.org/officeDocument/2006/relationships/hyperlink" Target="https://uchi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547" Type="http://schemas.openxmlformats.org/officeDocument/2006/relationships/hyperlink" Target="https://multiurok.ru/all-goto/?url=https://catalog.prosv.ru/item/2803" TargetMode="External"/><Relationship Id="rId589" Type="http://schemas.openxmlformats.org/officeDocument/2006/relationships/hyperlink" Target="https://m.edsoo.ru/c4e1b168" TargetMode="External"/><Relationship Id="rId90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614" Type="http://schemas.openxmlformats.org/officeDocument/2006/relationships/hyperlink" Target="https://m.edsoo.ru/c4e25582" TargetMode="External"/><Relationship Id="rId656" Type="http://schemas.openxmlformats.org/officeDocument/2006/relationships/hyperlink" Target="https://m.edsoo.ru/c4e2529e" TargetMode="External"/><Relationship Id="rId211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m.edsoo.ru/c4e17068" TargetMode="External"/><Relationship Id="rId516" Type="http://schemas.openxmlformats.org/officeDocument/2006/relationships/hyperlink" Target="https://m.edsoo.ru/c4e0d400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multiurok.ru/all-goto/?url=https://catalog.prosv.ru/item/2803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625" Type="http://schemas.openxmlformats.org/officeDocument/2006/relationships/hyperlink" Target="https://m.edsoo.ru/c4e1cf90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471" Type="http://schemas.openxmlformats.org/officeDocument/2006/relationships/hyperlink" Target="https://m.edsoo.ru/c4e0868" TargetMode="External"/><Relationship Id="rId667" Type="http://schemas.openxmlformats.org/officeDocument/2006/relationships/hyperlink" Target="https://m.edsoo.ru/c4e20b40" TargetMode="External"/><Relationship Id="rId17" Type="http://schemas.openxmlformats.org/officeDocument/2006/relationships/hyperlink" Target="https://www.yaklass.ru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www.yaklass.ru" TargetMode="External"/><Relationship Id="rId527" Type="http://schemas.openxmlformats.org/officeDocument/2006/relationships/hyperlink" Target="https://m.edsoo.ru/c4e14a6" TargetMode="External"/><Relationship Id="rId569" Type="http://schemas.openxmlformats.org/officeDocument/2006/relationships/hyperlink" Target="https://m.edsoo.ru/c4e1a40c" TargetMode="External"/><Relationship Id="rId70" Type="http://schemas.openxmlformats.org/officeDocument/2006/relationships/hyperlink" Target="https://m.edsoo.ru/7f411f36" TargetMode="External"/><Relationship Id="rId166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429" Type="http://schemas.openxmlformats.org/officeDocument/2006/relationships/hyperlink" Target="https://uchi.ru" TargetMode="External"/><Relationship Id="rId580" Type="http://schemas.openxmlformats.org/officeDocument/2006/relationships/hyperlink" Target="https://m.edsoo.ru/c4e1a89e" TargetMode="External"/><Relationship Id="rId636" Type="http://schemas.openxmlformats.org/officeDocument/2006/relationships/hyperlink" Target="https://m.edsoo.ru/c4e25e4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678" Type="http://schemas.openxmlformats.org/officeDocument/2006/relationships/hyperlink" Target="http://musabiqe.edu.az/" TargetMode="External"/><Relationship Id="rId28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82" Type="http://schemas.openxmlformats.org/officeDocument/2006/relationships/hyperlink" Target="https://m.edsoo.ru/c4e13bca" TargetMode="External"/><Relationship Id="rId538" Type="http://schemas.openxmlformats.org/officeDocument/2006/relationships/hyperlink" Target="https://m.edsoo.ru/c4e0dde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591" Type="http://schemas.openxmlformats.org/officeDocument/2006/relationships/hyperlink" Target="https://m.edsoo.ru/c4e1c022" TargetMode="External"/><Relationship Id="rId605" Type="http://schemas.openxmlformats.org/officeDocument/2006/relationships/hyperlink" Target="https://m.edsoo.ru/c4e21482" TargetMode="External"/><Relationship Id="rId202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647" Type="http://schemas.openxmlformats.org/officeDocument/2006/relationships/hyperlink" Target="https://m.edsoo.ru/c4e2529e" TargetMode="External"/><Relationship Id="rId39" Type="http://schemas.openxmlformats.org/officeDocument/2006/relationships/hyperlink" Target="https://resh.edu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93" Type="http://schemas.openxmlformats.org/officeDocument/2006/relationships/hyperlink" Target="https://m.edsoo.ru/c4e12df6" TargetMode="External"/><Relationship Id="rId507" Type="http://schemas.openxmlformats.org/officeDocument/2006/relationships/hyperlink" Target="https://m.edsoo.ru/c4e0a1f6" TargetMode="External"/><Relationship Id="rId549" Type="http://schemas.openxmlformats.org/officeDocument/2006/relationships/hyperlink" Target="https://multiurok.ru/all-goto/?url=https://catalog.prosv.ru/item/2803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560" Type="http://schemas.openxmlformats.org/officeDocument/2006/relationships/hyperlink" Target="https://m.edsoo.ru/c4e19444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616" Type="http://schemas.openxmlformats.org/officeDocument/2006/relationships/hyperlink" Target="https://m.edsoo.ru/c4e1c4aa" TargetMode="External"/><Relationship Id="rId658" Type="http://schemas.openxmlformats.org/officeDocument/2006/relationships/hyperlink" Target="https://m.edsoo.ru/c4e241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772F-C000-4AD9-8E25-A9193E15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24273</Words>
  <Characters>138362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Шереметов(а)</cp:lastModifiedBy>
  <cp:revision>7</cp:revision>
  <cp:lastPrinted>2022-11-01T07:07:00Z</cp:lastPrinted>
  <dcterms:created xsi:type="dcterms:W3CDTF">2023-10-11T18:18:00Z</dcterms:created>
  <dcterms:modified xsi:type="dcterms:W3CDTF">2024-11-04T19:23:00Z</dcterms:modified>
</cp:coreProperties>
</file>